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1276"/>
        <w:gridCol w:w="2682"/>
      </w:tblGrid>
      <w:tr w:rsidR="003C1B04" w14:paraId="2234EC3B" w14:textId="77777777" w:rsidTr="00527403">
        <w:tc>
          <w:tcPr>
            <w:tcW w:w="5670" w:type="dxa"/>
            <w:vMerge w:val="restart"/>
          </w:tcPr>
          <w:p w14:paraId="2F6D4B98" w14:textId="77777777" w:rsidR="003C1B04" w:rsidRDefault="003C1B04" w:rsidP="003C1B04">
            <w:pPr>
              <w:rPr>
                <w:sz w:val="20"/>
              </w:rPr>
            </w:pPr>
            <w:r w:rsidRPr="003C1B04">
              <w:rPr>
                <w:sz w:val="14"/>
              </w:rPr>
              <w:t>[Raum für Eingangsstempel freilassen]</w:t>
            </w:r>
          </w:p>
        </w:tc>
        <w:tc>
          <w:tcPr>
            <w:tcW w:w="1276" w:type="dxa"/>
            <w:vMerge w:val="restart"/>
            <w:vAlign w:val="center"/>
          </w:tcPr>
          <w:p w14:paraId="0EF9E109" w14:textId="77777777" w:rsidR="003C1B04" w:rsidRDefault="003C1B04" w:rsidP="003C1B04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8B48A08" wp14:editId="11201473">
                  <wp:extent cx="662400" cy="756000"/>
                  <wp:effectExtent l="0" t="0" r="4445" b="635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appen_grau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400" cy="7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2" w:type="dxa"/>
            <w:tcBorders>
              <w:bottom w:val="single" w:sz="6" w:space="0" w:color="auto"/>
            </w:tcBorders>
          </w:tcPr>
          <w:p w14:paraId="233ACF71" w14:textId="77777777" w:rsidR="003C1B04" w:rsidRPr="003C1B04" w:rsidRDefault="003C1B04" w:rsidP="003C1B04">
            <w:pPr>
              <w:spacing w:after="160"/>
              <w:jc w:val="right"/>
              <w:rPr>
                <w:sz w:val="32"/>
                <w:szCs w:val="32"/>
              </w:rPr>
            </w:pPr>
            <w:r w:rsidRPr="003C1B04">
              <w:rPr>
                <w:sz w:val="32"/>
                <w:szCs w:val="32"/>
              </w:rPr>
              <w:t>MARKTGEMEINDE NEUKIRCHEN</w:t>
            </w:r>
          </w:p>
        </w:tc>
      </w:tr>
      <w:tr w:rsidR="003C1B04" w14:paraId="441EDBB8" w14:textId="77777777" w:rsidTr="00527403">
        <w:tc>
          <w:tcPr>
            <w:tcW w:w="5670" w:type="dxa"/>
            <w:vMerge/>
          </w:tcPr>
          <w:p w14:paraId="63576687" w14:textId="77777777" w:rsidR="003C1B04" w:rsidRDefault="003C1B04" w:rsidP="003C1B04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14:paraId="2B0533BE" w14:textId="77777777" w:rsidR="003C1B04" w:rsidRDefault="003C1B04" w:rsidP="003C1B04">
            <w:pPr>
              <w:rPr>
                <w:sz w:val="20"/>
              </w:rPr>
            </w:pPr>
          </w:p>
        </w:tc>
        <w:tc>
          <w:tcPr>
            <w:tcW w:w="2682" w:type="dxa"/>
            <w:tcBorders>
              <w:top w:val="single" w:sz="6" w:space="0" w:color="auto"/>
              <w:bottom w:val="single" w:sz="6" w:space="0" w:color="auto"/>
            </w:tcBorders>
          </w:tcPr>
          <w:p w14:paraId="019ECCAE" w14:textId="53CDDFE7" w:rsidR="003C1B04" w:rsidRDefault="00976BD5" w:rsidP="003C1B04">
            <w:pPr>
              <w:jc w:val="right"/>
              <w:rPr>
                <w:sz w:val="20"/>
              </w:rPr>
            </w:pPr>
            <w:r>
              <w:rPr>
                <w:sz w:val="20"/>
              </w:rPr>
              <w:t>GEMEINDEVERWALTUNG</w:t>
            </w:r>
          </w:p>
        </w:tc>
      </w:tr>
      <w:tr w:rsidR="003C1B04" w14:paraId="586A1C36" w14:textId="77777777" w:rsidTr="00527403">
        <w:tc>
          <w:tcPr>
            <w:tcW w:w="5670" w:type="dxa"/>
            <w:vMerge/>
          </w:tcPr>
          <w:p w14:paraId="6EDFF7A3" w14:textId="77777777" w:rsidR="003C1B04" w:rsidRDefault="003C1B04" w:rsidP="003C1B04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14:paraId="212C0CB2" w14:textId="77777777" w:rsidR="003C1B04" w:rsidRDefault="003C1B04" w:rsidP="003C1B04">
            <w:pPr>
              <w:rPr>
                <w:sz w:val="20"/>
              </w:rPr>
            </w:pPr>
          </w:p>
        </w:tc>
        <w:tc>
          <w:tcPr>
            <w:tcW w:w="2682" w:type="dxa"/>
            <w:tcBorders>
              <w:top w:val="single" w:sz="6" w:space="0" w:color="auto"/>
            </w:tcBorders>
          </w:tcPr>
          <w:p w14:paraId="31EFD278" w14:textId="77777777" w:rsidR="003C1B04" w:rsidRPr="00527403" w:rsidRDefault="003C1B04" w:rsidP="003C1B04">
            <w:pPr>
              <w:jc w:val="right"/>
              <w:rPr>
                <w:sz w:val="10"/>
                <w:szCs w:val="8"/>
              </w:rPr>
            </w:pPr>
          </w:p>
        </w:tc>
      </w:tr>
      <w:tr w:rsidR="003C1B04" w14:paraId="077A1834" w14:textId="77777777" w:rsidTr="00527403">
        <w:trPr>
          <w:trHeight w:hRule="exact" w:val="482"/>
        </w:trPr>
        <w:tc>
          <w:tcPr>
            <w:tcW w:w="6946" w:type="dxa"/>
            <w:gridSpan w:val="2"/>
          </w:tcPr>
          <w:p w14:paraId="79C91C8E" w14:textId="77777777" w:rsidR="003C1B04" w:rsidRDefault="003C1B04" w:rsidP="003C1B04">
            <w:pPr>
              <w:rPr>
                <w:sz w:val="20"/>
              </w:rPr>
            </w:pPr>
          </w:p>
        </w:tc>
        <w:tc>
          <w:tcPr>
            <w:tcW w:w="2682" w:type="dxa"/>
            <w:vMerge w:val="restart"/>
          </w:tcPr>
          <w:p w14:paraId="335964BB" w14:textId="3CD4FBA1" w:rsidR="007352F2" w:rsidRDefault="007352F2" w:rsidP="00A73925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+43 6565 6208</w:t>
            </w:r>
            <w:r>
              <w:rPr>
                <w:sz w:val="20"/>
              </w:rPr>
              <w:br/>
              <w:t>www.neukirchen.salzburg.at</w:t>
            </w:r>
            <w:r>
              <w:rPr>
                <w:sz w:val="20"/>
              </w:rPr>
              <w:br/>
              <w:t>gemeinde@neukirchen.at</w:t>
            </w:r>
          </w:p>
        </w:tc>
      </w:tr>
      <w:tr w:rsidR="003C1B04" w14:paraId="595D87A1" w14:textId="77777777" w:rsidTr="00527403">
        <w:tc>
          <w:tcPr>
            <w:tcW w:w="6946" w:type="dxa"/>
            <w:gridSpan w:val="2"/>
          </w:tcPr>
          <w:p w14:paraId="71FF3431" w14:textId="77777777" w:rsidR="003C1B04" w:rsidRPr="003C1B04" w:rsidRDefault="003C1B04" w:rsidP="003C1B04">
            <w:pPr>
              <w:spacing w:line="276" w:lineRule="auto"/>
              <w:rPr>
                <w:sz w:val="24"/>
                <w:szCs w:val="24"/>
              </w:rPr>
            </w:pPr>
            <w:r w:rsidRPr="003C1B04">
              <w:rPr>
                <w:sz w:val="24"/>
                <w:szCs w:val="24"/>
              </w:rPr>
              <w:t>Marktgemeinde Neukirchen</w:t>
            </w:r>
          </w:p>
          <w:p w14:paraId="66822992" w14:textId="77777777" w:rsidR="003C1B04" w:rsidRPr="003C1B04" w:rsidRDefault="003C1B04" w:rsidP="003C1B04">
            <w:pPr>
              <w:spacing w:line="276" w:lineRule="auto"/>
              <w:rPr>
                <w:sz w:val="24"/>
                <w:szCs w:val="24"/>
              </w:rPr>
            </w:pPr>
            <w:r w:rsidRPr="003C1B04">
              <w:rPr>
                <w:sz w:val="24"/>
                <w:szCs w:val="24"/>
              </w:rPr>
              <w:t>Marktstraße 171</w:t>
            </w:r>
          </w:p>
          <w:p w14:paraId="2A81A3ED" w14:textId="77777777" w:rsidR="003C1B04" w:rsidRPr="003C1B04" w:rsidRDefault="003C1B04" w:rsidP="003C1B04">
            <w:pPr>
              <w:spacing w:line="276" w:lineRule="auto"/>
              <w:rPr>
                <w:b/>
                <w:sz w:val="24"/>
                <w:szCs w:val="24"/>
              </w:rPr>
            </w:pPr>
            <w:r w:rsidRPr="003C1B04">
              <w:rPr>
                <w:sz w:val="24"/>
                <w:szCs w:val="24"/>
              </w:rPr>
              <w:t>5741 Neukirchen am Großvenediger</w:t>
            </w:r>
          </w:p>
        </w:tc>
        <w:tc>
          <w:tcPr>
            <w:tcW w:w="2682" w:type="dxa"/>
            <w:vMerge/>
          </w:tcPr>
          <w:p w14:paraId="4A7A856D" w14:textId="77777777" w:rsidR="003C1B04" w:rsidRDefault="003C1B04" w:rsidP="003C1B04">
            <w:pPr>
              <w:jc w:val="right"/>
              <w:rPr>
                <w:sz w:val="20"/>
              </w:rPr>
            </w:pPr>
          </w:p>
        </w:tc>
      </w:tr>
      <w:tr w:rsidR="003C1B04" w14:paraId="6608CA50" w14:textId="77777777" w:rsidTr="00527403">
        <w:trPr>
          <w:trHeight w:hRule="exact" w:val="567"/>
        </w:trPr>
        <w:tc>
          <w:tcPr>
            <w:tcW w:w="9628" w:type="dxa"/>
            <w:gridSpan w:val="3"/>
          </w:tcPr>
          <w:p w14:paraId="74290DF1" w14:textId="77777777" w:rsidR="003C1B04" w:rsidRPr="003C1B04" w:rsidRDefault="003C1B04" w:rsidP="003C1B04">
            <w:pPr>
              <w:jc w:val="right"/>
              <w:rPr>
                <w:sz w:val="20"/>
                <w:szCs w:val="20"/>
              </w:rPr>
            </w:pPr>
          </w:p>
        </w:tc>
      </w:tr>
      <w:tr w:rsidR="003C1B04" w14:paraId="0393F24B" w14:textId="77777777" w:rsidTr="00527403">
        <w:tc>
          <w:tcPr>
            <w:tcW w:w="6946" w:type="dxa"/>
            <w:gridSpan w:val="2"/>
          </w:tcPr>
          <w:p w14:paraId="7A465153" w14:textId="3C3352A5" w:rsidR="003C1B04" w:rsidRPr="003B4BFF" w:rsidRDefault="009F216A" w:rsidP="003C1B04">
            <w:pPr>
              <w:rPr>
                <w:sz w:val="44"/>
              </w:rPr>
            </w:pPr>
            <w:r>
              <w:rPr>
                <w:sz w:val="44"/>
              </w:rPr>
              <w:t>ZUSTIMMUNG EINER PARTEI</w:t>
            </w:r>
          </w:p>
          <w:p w14:paraId="76AADD6D" w14:textId="5DE459C1" w:rsidR="003C1B04" w:rsidRPr="003B4BFF" w:rsidRDefault="003C1B04" w:rsidP="00527403">
            <w:pPr>
              <w:rPr>
                <w:sz w:val="44"/>
              </w:rPr>
            </w:pPr>
            <w:r w:rsidRPr="003B4BFF">
              <w:rPr>
                <w:b/>
                <w:sz w:val="32"/>
              </w:rPr>
              <w:t xml:space="preserve">GEM. § </w:t>
            </w:r>
            <w:r w:rsidR="00B312C8">
              <w:rPr>
                <w:b/>
                <w:sz w:val="32"/>
              </w:rPr>
              <w:t>7</w:t>
            </w:r>
            <w:r w:rsidR="009F216A">
              <w:rPr>
                <w:b/>
                <w:sz w:val="32"/>
              </w:rPr>
              <w:t xml:space="preserve"> ABS </w:t>
            </w:r>
            <w:r w:rsidR="00B312C8">
              <w:rPr>
                <w:b/>
                <w:sz w:val="32"/>
              </w:rPr>
              <w:t>9</w:t>
            </w:r>
            <w:r w:rsidR="009F216A">
              <w:rPr>
                <w:b/>
                <w:sz w:val="32"/>
              </w:rPr>
              <w:t xml:space="preserve"> B</w:t>
            </w:r>
            <w:r w:rsidR="00B312C8">
              <w:rPr>
                <w:b/>
                <w:sz w:val="32"/>
              </w:rPr>
              <w:t>AUPOLG</w:t>
            </w:r>
            <w:r w:rsidR="00BF0B5B">
              <w:rPr>
                <w:b/>
                <w:sz w:val="32"/>
              </w:rPr>
              <w:t xml:space="preserve"> (Z1)</w:t>
            </w:r>
          </w:p>
        </w:tc>
        <w:tc>
          <w:tcPr>
            <w:tcW w:w="2682" w:type="dxa"/>
          </w:tcPr>
          <w:p w14:paraId="13FD9D9B" w14:textId="77777777" w:rsidR="003C1B04" w:rsidRDefault="003C1B04" w:rsidP="003C1B04">
            <w:pPr>
              <w:jc w:val="right"/>
              <w:rPr>
                <w:sz w:val="20"/>
              </w:rPr>
            </w:pPr>
          </w:p>
        </w:tc>
      </w:tr>
    </w:tbl>
    <w:p w14:paraId="5DC2D673" w14:textId="76508F51" w:rsidR="003B4BFF" w:rsidRPr="00084AB1" w:rsidRDefault="003C1B04" w:rsidP="00527403">
      <w:pPr>
        <w:pStyle w:val="Listenabsatz"/>
        <w:numPr>
          <w:ilvl w:val="0"/>
          <w:numId w:val="1"/>
        </w:numPr>
        <w:spacing w:before="240" w:after="120" w:line="240" w:lineRule="auto"/>
        <w:ind w:left="357" w:hanging="357"/>
        <w:rPr>
          <w14:ligatures w14:val="standardContextual"/>
          <w14:numForm w14:val="oldStyle"/>
          <w14:numSpacing w14:val="proportional"/>
        </w:rPr>
      </w:pPr>
      <w:r w:rsidRPr="00084AB1">
        <w:rPr>
          <w:noProof/>
          <w:sz w:val="14"/>
          <w14:ligatures w14:val="standardContextual"/>
          <w14:numForm w14:val="oldStyle"/>
          <w14:numSpacing w14:val="proportion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DC2CF3" wp14:editId="51B515EE">
                <wp:simplePos x="0" y="0"/>
                <wp:positionH relativeFrom="page">
                  <wp:posOffset>144145</wp:posOffset>
                </wp:positionH>
                <wp:positionV relativeFrom="page">
                  <wp:posOffset>5346700</wp:posOffset>
                </wp:positionV>
                <wp:extent cx="216000" cy="0"/>
                <wp:effectExtent l="0" t="0" r="0" b="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F159ED" id="Gerader Verbinder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1.35pt,421pt" to="28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" strokecolor="black [3213]" strokeweight=".5pt">
                <v:stroke joinstyle="miter"/>
                <w10:wrap anchorx="page" anchory="page"/>
              </v:line>
            </w:pict>
          </mc:Fallback>
        </mc:AlternateContent>
      </w:r>
      <w:r w:rsidRPr="00084AB1">
        <w:rPr>
          <w:noProof/>
          <w:sz w:val="14"/>
          <w14:ligatures w14:val="standardContextual"/>
          <w14:numForm w14:val="oldStyle"/>
          <w14:numSpacing w14:val="proportion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0B88A" wp14:editId="25646DFC">
                <wp:simplePos x="0" y="0"/>
                <wp:positionH relativeFrom="page">
                  <wp:posOffset>144145</wp:posOffset>
                </wp:positionH>
                <wp:positionV relativeFrom="page">
                  <wp:posOffset>3780790</wp:posOffset>
                </wp:positionV>
                <wp:extent cx="216000" cy="0"/>
                <wp:effectExtent l="0" t="0" r="0" b="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B0DCDE" id="Gerader Verbinde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1.35pt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" strokecolor="black [3213]" strokeweight=".5pt">
                <v:stroke joinstyle="miter"/>
                <w10:wrap anchorx="page" anchory="page"/>
              </v:line>
            </w:pict>
          </mc:Fallback>
        </mc:AlternateContent>
      </w:r>
      <w:r w:rsidR="003B4BFF" w:rsidRPr="00084AB1">
        <w:rPr>
          <w14:ligatures w14:val="standardContextual"/>
          <w14:numForm w14:val="oldStyle"/>
          <w14:numSpacing w14:val="proportional"/>
        </w:rPr>
        <w:t>Angaben zu</w:t>
      </w:r>
      <w:r w:rsidR="00E200F7">
        <w:rPr>
          <w14:ligatures w14:val="standardContextual"/>
          <w14:numForm w14:val="oldStyle"/>
          <w14:numSpacing w14:val="proportional"/>
        </w:rPr>
        <w:t>r Person des Zustimmungswerbers</w:t>
      </w:r>
    </w:p>
    <w:tbl>
      <w:tblPr>
        <w:tblStyle w:val="Tabellenraster"/>
        <w:tblW w:w="0" w:type="auto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4A0" w:firstRow="1" w:lastRow="0" w:firstColumn="1" w:lastColumn="0" w:noHBand="0" w:noVBand="1"/>
      </w:tblPr>
      <w:tblGrid>
        <w:gridCol w:w="3253"/>
        <w:gridCol w:w="6369"/>
      </w:tblGrid>
      <w:tr w:rsidR="003B4BFF" w:rsidRPr="00084AB1" w14:paraId="1C592DA9" w14:textId="77777777" w:rsidTr="00E200F7">
        <w:trPr>
          <w:trHeight w:val="567"/>
        </w:trPr>
        <w:tc>
          <w:tcPr>
            <w:tcW w:w="9622" w:type="dxa"/>
            <w:gridSpan w:val="2"/>
          </w:tcPr>
          <w:p w14:paraId="16A9E441" w14:textId="657A50D5" w:rsidR="003B4BFF" w:rsidRPr="00084AB1" w:rsidRDefault="00E200F7" w:rsidP="003B4BFF">
            <w:pPr>
              <w:rPr>
                <w:sz w:val="16"/>
                <w14:ligatures w14:val="standardContextual"/>
                <w14:numForm w14:val="oldStyle"/>
                <w14:numSpacing w14:val="proportional"/>
              </w:rPr>
            </w:pPr>
            <w:r>
              <w:rPr>
                <w:sz w:val="16"/>
                <w14:ligatures w14:val="standardContextual"/>
                <w14:numForm w14:val="oldStyle"/>
                <w14:numSpacing w14:val="proportional"/>
              </w:rPr>
              <w:t>Vor- und Zuname/Bezeichnung der juristischen Person</w:t>
            </w:r>
          </w:p>
          <w:sdt>
            <w:sdtPr>
              <w:rPr>
                <w:b/>
                <w:sz w:val="24"/>
                <w14:ligatures w14:val="standardContextual"/>
                <w14:numForm w14:val="oldStyle"/>
                <w14:numSpacing w14:val="proportional"/>
              </w:rPr>
              <w:id w:val="-205900045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EA6495D" w14:textId="6EE9D8D8" w:rsidR="003B4BFF" w:rsidRPr="00084AB1" w:rsidRDefault="00527403" w:rsidP="003B4BFF">
                <w:pPr>
                  <w:rPr>
                    <w:b/>
                    <w:sz w:val="24"/>
                    <w14:ligatures w14:val="standardContextual"/>
                    <w14:numForm w14:val="oldStyle"/>
                    <w14:numSpacing w14:val="proportional"/>
                  </w:rPr>
                </w:pPr>
                <w:r w:rsidRPr="006C008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B4BFF" w:rsidRPr="00084AB1" w14:paraId="52C4404B" w14:textId="77777777" w:rsidTr="00E200F7">
        <w:trPr>
          <w:trHeight w:val="567"/>
        </w:trPr>
        <w:tc>
          <w:tcPr>
            <w:tcW w:w="3253" w:type="dxa"/>
          </w:tcPr>
          <w:p w14:paraId="24395AB4" w14:textId="23D61708" w:rsidR="003B4BFF" w:rsidRPr="00084AB1" w:rsidRDefault="00E200F7" w:rsidP="003B4BFF">
            <w:pPr>
              <w:rPr>
                <w:sz w:val="20"/>
                <w14:ligatures w14:val="standardContextual"/>
                <w14:numForm w14:val="oldStyle"/>
                <w14:numSpacing w14:val="proportional"/>
              </w:rPr>
            </w:pPr>
            <w:r>
              <w:rPr>
                <w:sz w:val="16"/>
                <w14:ligatures w14:val="standardContextual"/>
                <w14:numForm w14:val="oldStyle"/>
                <w14:numSpacing w14:val="proportional"/>
              </w:rPr>
              <w:t>Geburtsdatum (nur bei physischen Personen)</w:t>
            </w:r>
          </w:p>
          <w:sdt>
            <w:sdtPr>
              <w:rPr>
                <w14:ligatures w14:val="standardContextual"/>
                <w14:numForm w14:val="oldStyle"/>
                <w14:numSpacing w14:val="proportional"/>
              </w:rPr>
              <w:id w:val="-45950125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759689B" w14:textId="19421F5A" w:rsidR="003B4BFF" w:rsidRPr="00084AB1" w:rsidRDefault="00527403" w:rsidP="003B4BFF">
                <w:pPr>
                  <w:rPr>
                    <w14:ligatures w14:val="standardContextual"/>
                    <w14:numForm w14:val="oldStyle"/>
                    <w14:numSpacing w14:val="proportional"/>
                  </w:rPr>
                </w:pPr>
                <w:r w:rsidRPr="006C008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6369" w:type="dxa"/>
          </w:tcPr>
          <w:p w14:paraId="4C0EEB82" w14:textId="31FAAD90" w:rsidR="003B4BFF" w:rsidRPr="00084AB1" w:rsidRDefault="00E200F7" w:rsidP="003B4BFF">
            <w:pPr>
              <w:rPr>
                <w:sz w:val="16"/>
                <w14:ligatures w14:val="standardContextual"/>
                <w14:numForm w14:val="oldStyle"/>
                <w14:numSpacing w14:val="proportional"/>
              </w:rPr>
            </w:pPr>
            <w:r>
              <w:rPr>
                <w:sz w:val="16"/>
                <w14:ligatures w14:val="standardContextual"/>
                <w14:numForm w14:val="oldStyle"/>
                <w14:numSpacing w14:val="proportional"/>
              </w:rPr>
              <w:t>Anschrift</w:t>
            </w:r>
          </w:p>
          <w:sdt>
            <w:sdtPr>
              <w:rPr>
                <w14:ligatures w14:val="standardContextual"/>
                <w14:numForm w14:val="oldStyle"/>
                <w14:numSpacing w14:val="proportional"/>
              </w:rPr>
              <w:id w:val="15596152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36DB4F6" w14:textId="20782EA5" w:rsidR="003B4BFF" w:rsidRPr="00084AB1" w:rsidRDefault="00527403" w:rsidP="003B4BFF">
                <w:pPr>
                  <w:rPr>
                    <w14:ligatures w14:val="standardContextual"/>
                    <w14:numForm w14:val="oldStyle"/>
                    <w14:numSpacing w14:val="proportional"/>
                  </w:rPr>
                </w:pPr>
                <w:r w:rsidRPr="006C008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14:paraId="0BE648B6" w14:textId="259DC740" w:rsidR="000E378B" w:rsidRPr="00084AB1" w:rsidRDefault="003C1B04" w:rsidP="00527403">
      <w:pPr>
        <w:pStyle w:val="Listenabsatz"/>
        <w:numPr>
          <w:ilvl w:val="0"/>
          <w:numId w:val="1"/>
        </w:numPr>
        <w:spacing w:before="240" w:after="120" w:line="240" w:lineRule="auto"/>
        <w:ind w:left="425" w:hanging="425"/>
        <w:rPr>
          <w14:ligatures w14:val="standardContextual"/>
          <w14:numForm w14:val="oldStyle"/>
          <w14:numSpacing w14:val="proportional"/>
        </w:rPr>
      </w:pPr>
      <w:r w:rsidRPr="00084AB1">
        <w:rPr>
          <w:noProof/>
          <w:sz w:val="14"/>
          <w14:ligatures w14:val="standardContextual"/>
          <w14:numForm w14:val="oldStyle"/>
          <w14:numSpacing w14:val="proportion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DCBF7B" wp14:editId="3CAAC0E1">
                <wp:simplePos x="0" y="0"/>
                <wp:positionH relativeFrom="page">
                  <wp:posOffset>144145</wp:posOffset>
                </wp:positionH>
                <wp:positionV relativeFrom="page">
                  <wp:posOffset>7560945</wp:posOffset>
                </wp:positionV>
                <wp:extent cx="216000" cy="0"/>
                <wp:effectExtent l="0" t="0" r="0" b="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4734F2" id="Gerader Verbinder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1.35pt,595.35pt" to="28.3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" strokecolor="black [3213]" strokeweight=".5pt">
                <v:stroke joinstyle="miter"/>
                <w10:wrap anchorx="page" anchory="page"/>
              </v:line>
            </w:pict>
          </mc:Fallback>
        </mc:AlternateContent>
      </w:r>
      <w:r w:rsidR="006D1A1B">
        <w:rPr>
          <w14:ligatures w14:val="standardContextual"/>
          <w14:numForm w14:val="oldStyle"/>
          <w14:numSpacing w14:val="proportional"/>
        </w:rPr>
        <w:t xml:space="preserve">Angaben zur bewilligungspflichtigen </w:t>
      </w:r>
      <w:r w:rsidR="003B4BFF" w:rsidRPr="00084AB1">
        <w:rPr>
          <w14:ligatures w14:val="standardContextual"/>
          <w14:numForm w14:val="oldStyle"/>
          <w14:numSpacing w14:val="proportional"/>
        </w:rPr>
        <w:t>baulichen Maßnahme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6D1A1B" w:rsidRPr="00084AB1" w14:paraId="1D26E85D" w14:textId="77777777" w:rsidTr="00F55CEA">
        <w:tc>
          <w:tcPr>
            <w:tcW w:w="6414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795C2B43" w14:textId="77777777" w:rsidR="006D1A1B" w:rsidRDefault="006D1A1B" w:rsidP="000E378B">
            <w:pPr>
              <w:spacing w:after="120"/>
              <w:rPr>
                <w:sz w:val="16"/>
                <w14:ligatures w14:val="standardContextual"/>
                <w14:numForm w14:val="oldStyle"/>
                <w14:numSpacing w14:val="proportional"/>
              </w:rPr>
            </w:pPr>
            <w:r>
              <w:rPr>
                <w:sz w:val="16"/>
                <w14:ligatures w14:val="standardContextual"/>
                <w14:numForm w14:val="oldStyle"/>
                <w14:numSpacing w14:val="proportional"/>
              </w:rPr>
              <w:t>Beschreibung der Maßnahme</w:t>
            </w:r>
          </w:p>
          <w:sdt>
            <w:sdtPr>
              <w:rPr>
                <w:sz w:val="16"/>
                <w14:ligatures w14:val="standardContextual"/>
                <w14:numForm w14:val="oldStyle"/>
                <w14:numSpacing w14:val="proportional"/>
              </w:rPr>
              <w:id w:val="148183587"/>
              <w:placeholder>
                <w:docPart w:val="4C158680551541A5A2DA15E4A99772D0"/>
              </w:placeholder>
              <w:showingPlcHdr/>
            </w:sdtPr>
            <w:sdtEndPr/>
            <w:sdtContent>
              <w:p w14:paraId="5E2241E2" w14:textId="118B7F66" w:rsidR="006D1A1B" w:rsidRPr="00084AB1" w:rsidRDefault="00527403" w:rsidP="000E378B">
                <w:pPr>
                  <w:spacing w:after="120"/>
                  <w:rPr>
                    <w:sz w:val="16"/>
                    <w14:ligatures w14:val="standardContextual"/>
                    <w14:numForm w14:val="oldStyle"/>
                    <w14:numSpacing w14:val="proportional"/>
                  </w:rPr>
                </w:pPr>
                <w:r w:rsidRPr="006C008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320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00B44549" w14:textId="77777777" w:rsidR="006D1A1B" w:rsidRDefault="006D1A1B" w:rsidP="000E378B">
            <w:pPr>
              <w:spacing w:after="120"/>
              <w:rPr>
                <w:sz w:val="16"/>
                <w14:ligatures w14:val="standardContextual"/>
                <w14:numForm w14:val="oldStyle"/>
                <w14:numSpacing w14:val="proportional"/>
              </w:rPr>
            </w:pPr>
            <w:r>
              <w:rPr>
                <w:sz w:val="16"/>
                <w14:ligatures w14:val="standardContextual"/>
                <w14:numForm w14:val="oldStyle"/>
                <w14:numSpacing w14:val="proportional"/>
              </w:rPr>
              <w:t>Adresse</w:t>
            </w:r>
          </w:p>
          <w:sdt>
            <w:sdtPr>
              <w:rPr>
                <w14:ligatures w14:val="standardContextual"/>
                <w14:numForm w14:val="oldStyle"/>
                <w14:numSpacing w14:val="proportional"/>
              </w:rPr>
              <w:id w:val="624433873"/>
              <w:placeholder>
                <w:docPart w:val="DefaultPlaceholder_-1854013440"/>
              </w:placeholder>
              <w:showingPlcHdr/>
            </w:sdtPr>
            <w:sdtEndPr/>
            <w:sdtContent>
              <w:p w14:paraId="63465B3C" w14:textId="2161ABA6" w:rsidR="006D1A1B" w:rsidRPr="00084AB1" w:rsidRDefault="00527403" w:rsidP="000E378B">
                <w:pPr>
                  <w:spacing w:after="120"/>
                  <w:rPr>
                    <w:sz w:val="16"/>
                    <w14:ligatures w14:val="standardContextual"/>
                    <w14:numForm w14:val="oldStyle"/>
                    <w14:numSpacing w14:val="proportional"/>
                  </w:rPr>
                </w:pPr>
                <w:r w:rsidRPr="006C008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0E378B" w:rsidRPr="00084AB1" w14:paraId="0D7E62A6" w14:textId="77777777" w:rsidTr="00E200F7">
        <w:tc>
          <w:tcPr>
            <w:tcW w:w="320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4AA7E3B3" w14:textId="77777777" w:rsidR="000E378B" w:rsidRPr="00084AB1" w:rsidRDefault="000E378B" w:rsidP="000E378B">
            <w:pPr>
              <w:spacing w:after="120"/>
              <w:rPr>
                <w:sz w:val="16"/>
                <w14:ligatures w14:val="standardContextual"/>
                <w14:numForm w14:val="oldStyle"/>
                <w14:numSpacing w14:val="proportional"/>
              </w:rPr>
            </w:pPr>
            <w:r w:rsidRPr="00084AB1">
              <w:rPr>
                <w:sz w:val="16"/>
                <w14:ligatures w14:val="standardContextual"/>
                <w14:numForm w14:val="oldStyle"/>
                <w14:numSpacing w14:val="proportional"/>
              </w:rPr>
              <w:t>Grundstücks-Nr.</w:t>
            </w:r>
          </w:p>
          <w:p w14:paraId="25D72D62" w14:textId="52BC6EB9" w:rsidR="000E378B" w:rsidRPr="00084AB1" w:rsidRDefault="00143D84" w:rsidP="000E378B">
            <w:pPr>
              <w:spacing w:after="120"/>
              <w:rPr>
                <w14:ligatures w14:val="standardContextual"/>
                <w14:numForm w14:val="oldStyle"/>
                <w14:numSpacing w14:val="proportional"/>
              </w:rPr>
            </w:pPr>
            <w:sdt>
              <w:sdtPr>
                <w:rPr>
                  <w14:ligatures w14:val="standardContextual"/>
                  <w14:numForm w14:val="oldStyle"/>
                  <w14:numSpacing w14:val="proportional"/>
                </w:rPr>
                <w:id w:val="-6117788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527403" w:rsidRPr="006C008D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B312C8">
              <w:rPr>
                <w14:ligatures w14:val="standardContextual"/>
                <w14:numForm w14:val="oldStyle"/>
                <w14:numSpacing w14:val="proportional"/>
              </w:rPr>
              <w:t xml:space="preserve"> </w:t>
            </w:r>
          </w:p>
        </w:tc>
        <w:tc>
          <w:tcPr>
            <w:tcW w:w="320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4AF4DCE5" w14:textId="77777777" w:rsidR="000E378B" w:rsidRPr="00084AB1" w:rsidRDefault="000E378B" w:rsidP="000E378B">
            <w:pPr>
              <w:spacing w:after="120"/>
              <w:rPr>
                <w:sz w:val="16"/>
                <w14:ligatures w14:val="standardContextual"/>
                <w14:numForm w14:val="oldStyle"/>
                <w14:numSpacing w14:val="proportional"/>
              </w:rPr>
            </w:pPr>
            <w:r w:rsidRPr="00084AB1">
              <w:rPr>
                <w:sz w:val="16"/>
                <w14:ligatures w14:val="standardContextual"/>
                <w14:numForm w14:val="oldStyle"/>
                <w14:numSpacing w14:val="proportional"/>
              </w:rPr>
              <w:t>Einlagezahl</w:t>
            </w:r>
          </w:p>
          <w:sdt>
            <w:sdtPr>
              <w:rPr>
                <w14:ligatures w14:val="standardContextual"/>
                <w14:numForm w14:val="oldStyle"/>
                <w14:numSpacing w14:val="proportional"/>
              </w:rPr>
              <w:id w:val="-58082720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ECB244B" w14:textId="0EF16492" w:rsidR="000E378B" w:rsidRPr="00084AB1" w:rsidRDefault="00527403" w:rsidP="000E378B">
                <w:pPr>
                  <w:spacing w:after="120"/>
                  <w:rPr>
                    <w14:ligatures w14:val="standardContextual"/>
                    <w14:numForm w14:val="oldStyle"/>
                    <w14:numSpacing w14:val="proportional"/>
                  </w:rPr>
                </w:pPr>
                <w:r w:rsidRPr="006C008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320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423C28B0" w14:textId="77777777" w:rsidR="000E378B" w:rsidRPr="00084AB1" w:rsidRDefault="000E378B" w:rsidP="000E378B">
            <w:pPr>
              <w:spacing w:after="120"/>
              <w:rPr>
                <w:sz w:val="16"/>
                <w14:ligatures w14:val="standardContextual"/>
                <w14:numForm w14:val="oldStyle"/>
                <w14:numSpacing w14:val="proportional"/>
              </w:rPr>
            </w:pPr>
            <w:r w:rsidRPr="00084AB1">
              <w:rPr>
                <w:sz w:val="16"/>
                <w14:ligatures w14:val="standardContextual"/>
                <w14:numForm w14:val="oldStyle"/>
                <w14:numSpacing w14:val="proportional"/>
              </w:rPr>
              <w:t>Katastralgemeinde</w:t>
            </w:r>
          </w:p>
          <w:sdt>
            <w:sdtPr>
              <w:rPr>
                <w14:ligatures w14:val="standardContextual"/>
                <w14:numForm w14:val="oldStyle"/>
                <w14:numSpacing w14:val="proportional"/>
              </w:rPr>
              <w:id w:val="142639246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8F1C0CE" w14:textId="73F2D8E8" w:rsidR="000E378B" w:rsidRPr="00084AB1" w:rsidRDefault="00527403" w:rsidP="000E378B">
                <w:pPr>
                  <w:spacing w:after="120"/>
                  <w:rPr>
                    <w14:ligatures w14:val="standardContextual"/>
                    <w14:numForm w14:val="oldStyle"/>
                    <w14:numSpacing w14:val="proportional"/>
                  </w:rPr>
                </w:pPr>
                <w:r w:rsidRPr="006C008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14:paraId="0E8B1874" w14:textId="7F27C6EB" w:rsidR="003B4BFF" w:rsidRPr="00084AB1" w:rsidRDefault="00E200F7" w:rsidP="006D1A1B">
      <w:pPr>
        <w:pStyle w:val="Listenabsatz"/>
        <w:spacing w:after="0" w:line="240" w:lineRule="auto"/>
        <w:ind w:left="0"/>
        <w:contextualSpacing w:val="0"/>
        <w:rPr>
          <w14:ligatures w14:val="standardContextual"/>
          <w14:numForm w14:val="oldStyle"/>
          <w14:numSpacing w14:val="proportional"/>
        </w:rPr>
      </w:pPr>
      <w:r>
        <w:rPr>
          <w14:ligatures w14:val="standardContextual"/>
          <w14:numForm w14:val="oldStyle"/>
          <w14:numSpacing w14:val="proportional"/>
        </w:rPr>
        <w:t>Die Maßnahme ergibt sich in ihren Einzelheiten aus den gleichzeitig zur Einsicht vorgelegten Bauplänen.</w:t>
      </w:r>
    </w:p>
    <w:p w14:paraId="2C307CBA" w14:textId="596CECB9" w:rsidR="003B4BFF" w:rsidRPr="00084AB1" w:rsidRDefault="00E200F7" w:rsidP="009D69CC">
      <w:pPr>
        <w:pStyle w:val="Listenabsatz"/>
        <w:numPr>
          <w:ilvl w:val="0"/>
          <w:numId w:val="1"/>
        </w:numPr>
        <w:spacing w:before="240" w:after="120" w:line="240" w:lineRule="auto"/>
        <w:ind w:left="357" w:hanging="357"/>
        <w:contextualSpacing w:val="0"/>
        <w:rPr>
          <w14:ligatures w14:val="standardContextual"/>
          <w14:numForm w14:val="oldStyle"/>
          <w14:numSpacing w14:val="proportional"/>
        </w:rPr>
      </w:pPr>
      <w:r>
        <w:rPr>
          <w14:ligatures w14:val="standardContextual"/>
          <w14:numForm w14:val="oldStyle"/>
          <w14:numSpacing w14:val="proportional"/>
        </w:rPr>
        <w:t>Angaben betreffend die zustimmende(n) Person(en)</w:t>
      </w:r>
    </w:p>
    <w:tbl>
      <w:tblPr>
        <w:tblStyle w:val="Tabellenraster"/>
        <w:tblW w:w="0" w:type="auto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4A0" w:firstRow="1" w:lastRow="0" w:firstColumn="1" w:lastColumn="0" w:noHBand="0" w:noVBand="1"/>
      </w:tblPr>
      <w:tblGrid>
        <w:gridCol w:w="3253"/>
        <w:gridCol w:w="6369"/>
      </w:tblGrid>
      <w:tr w:rsidR="008C1572" w:rsidRPr="00084AB1" w14:paraId="43507650" w14:textId="77777777" w:rsidTr="001507C6">
        <w:trPr>
          <w:trHeight w:val="567"/>
        </w:trPr>
        <w:tc>
          <w:tcPr>
            <w:tcW w:w="9622" w:type="dxa"/>
            <w:gridSpan w:val="2"/>
          </w:tcPr>
          <w:p w14:paraId="0EB31038" w14:textId="77777777" w:rsidR="008C1572" w:rsidRPr="00084AB1" w:rsidRDefault="008C1572" w:rsidP="001507C6">
            <w:pPr>
              <w:rPr>
                <w:sz w:val="16"/>
                <w14:ligatures w14:val="standardContextual"/>
                <w14:numForm w14:val="oldStyle"/>
                <w14:numSpacing w14:val="proportional"/>
              </w:rPr>
            </w:pPr>
            <w:r>
              <w:rPr>
                <w:sz w:val="16"/>
                <w14:ligatures w14:val="standardContextual"/>
                <w14:numForm w14:val="oldStyle"/>
                <w14:numSpacing w14:val="proportional"/>
              </w:rPr>
              <w:t>Vor- und Zuname/Bezeichnung der juristischen Person</w:t>
            </w:r>
          </w:p>
          <w:sdt>
            <w:sdtPr>
              <w:rPr>
                <w:b/>
                <w:sz w:val="24"/>
                <w14:ligatures w14:val="standardContextual"/>
                <w14:numForm w14:val="oldStyle"/>
                <w14:numSpacing w14:val="proportional"/>
              </w:rPr>
              <w:id w:val="-386805633"/>
              <w:placeholder>
                <w:docPart w:val="44ACB963DF654844AFF57124098E49C8"/>
              </w:placeholder>
              <w:showingPlcHdr/>
              <w:text/>
            </w:sdtPr>
            <w:sdtEndPr/>
            <w:sdtContent>
              <w:p w14:paraId="0681F995" w14:textId="26728441" w:rsidR="008C1572" w:rsidRPr="00084AB1" w:rsidRDefault="00527403" w:rsidP="001507C6">
                <w:pPr>
                  <w:rPr>
                    <w:b/>
                    <w:sz w:val="24"/>
                    <w14:ligatures w14:val="standardContextual"/>
                    <w14:numForm w14:val="oldStyle"/>
                    <w14:numSpacing w14:val="proportional"/>
                  </w:rPr>
                </w:pPr>
                <w:r w:rsidRPr="006C008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8C1572" w:rsidRPr="00084AB1" w14:paraId="16E7DC85" w14:textId="77777777" w:rsidTr="001507C6">
        <w:trPr>
          <w:trHeight w:val="567"/>
        </w:trPr>
        <w:tc>
          <w:tcPr>
            <w:tcW w:w="3253" w:type="dxa"/>
          </w:tcPr>
          <w:p w14:paraId="00D7A2D9" w14:textId="77777777" w:rsidR="008C1572" w:rsidRPr="00084AB1" w:rsidRDefault="008C1572" w:rsidP="001507C6">
            <w:pPr>
              <w:rPr>
                <w:sz w:val="20"/>
                <w14:ligatures w14:val="standardContextual"/>
                <w14:numForm w14:val="oldStyle"/>
                <w14:numSpacing w14:val="proportional"/>
              </w:rPr>
            </w:pPr>
            <w:r>
              <w:rPr>
                <w:sz w:val="16"/>
                <w14:ligatures w14:val="standardContextual"/>
                <w14:numForm w14:val="oldStyle"/>
                <w14:numSpacing w14:val="proportional"/>
              </w:rPr>
              <w:t>Geburtsdatum (nur bei physischen Personen)</w:t>
            </w:r>
          </w:p>
          <w:sdt>
            <w:sdtPr>
              <w:rPr>
                <w14:ligatures w14:val="standardContextual"/>
                <w14:numForm w14:val="oldStyle"/>
                <w14:numSpacing w14:val="proportional"/>
              </w:rPr>
              <w:id w:val="-369219989"/>
              <w:placeholder>
                <w:docPart w:val="DefaultPlaceholder_-1854013437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14:paraId="6B8F12C1" w14:textId="53D967DF" w:rsidR="008C1572" w:rsidRPr="00084AB1" w:rsidRDefault="00347D5A" w:rsidP="001507C6">
                <w:pPr>
                  <w:rPr>
                    <w14:ligatures w14:val="standardContextual"/>
                    <w14:numForm w14:val="oldStyle"/>
                    <w14:numSpacing w14:val="proportional"/>
                  </w:rPr>
                </w:pPr>
                <w:r w:rsidRPr="00276C18">
                  <w:rPr>
                    <w:rStyle w:val="Platzhaltertext"/>
                  </w:rPr>
                  <w:t>Klicken oder tippen Sie, um ein Datum einzugeben.</w:t>
                </w:r>
              </w:p>
            </w:sdtContent>
          </w:sdt>
        </w:tc>
        <w:tc>
          <w:tcPr>
            <w:tcW w:w="6369" w:type="dxa"/>
          </w:tcPr>
          <w:p w14:paraId="6ACF7198" w14:textId="77777777" w:rsidR="008C1572" w:rsidRPr="00084AB1" w:rsidRDefault="008C1572" w:rsidP="001507C6">
            <w:pPr>
              <w:rPr>
                <w:sz w:val="16"/>
                <w14:ligatures w14:val="standardContextual"/>
                <w14:numForm w14:val="oldStyle"/>
                <w14:numSpacing w14:val="proportional"/>
              </w:rPr>
            </w:pPr>
            <w:r>
              <w:rPr>
                <w:sz w:val="16"/>
                <w14:ligatures w14:val="standardContextual"/>
                <w14:numForm w14:val="oldStyle"/>
                <w14:numSpacing w14:val="proportional"/>
              </w:rPr>
              <w:t>Anschrift</w:t>
            </w:r>
          </w:p>
          <w:sdt>
            <w:sdtPr>
              <w:rPr>
                <w14:ligatures w14:val="standardContextual"/>
                <w14:numForm w14:val="oldStyle"/>
                <w14:numSpacing w14:val="proportional"/>
              </w:rPr>
              <w:id w:val="-1525860316"/>
              <w:placeholder>
                <w:docPart w:val="44ACB963DF654844AFF57124098E49C8"/>
              </w:placeholder>
              <w:showingPlcHdr/>
              <w:text/>
            </w:sdtPr>
            <w:sdtEndPr/>
            <w:sdtContent>
              <w:p w14:paraId="3345C6C9" w14:textId="00C7D919" w:rsidR="008C1572" w:rsidRPr="00084AB1" w:rsidRDefault="00527403" w:rsidP="001507C6">
                <w:pPr>
                  <w:rPr>
                    <w14:ligatures w14:val="standardContextual"/>
                    <w14:numForm w14:val="oldStyle"/>
                    <w14:numSpacing w14:val="proportional"/>
                  </w:rPr>
                </w:pPr>
                <w:r w:rsidRPr="006C008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14:paraId="190E0FBE" w14:textId="77777777" w:rsidR="008C1572" w:rsidRPr="008C1572" w:rsidRDefault="008C1572" w:rsidP="008C1572">
      <w:pPr>
        <w:spacing w:after="0" w:line="240" w:lineRule="auto"/>
        <w:rPr>
          <w:sz w:val="12"/>
        </w:rPr>
      </w:pPr>
    </w:p>
    <w:tbl>
      <w:tblPr>
        <w:tblStyle w:val="Tabellenraster"/>
        <w:tblW w:w="0" w:type="auto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4A0" w:firstRow="1" w:lastRow="0" w:firstColumn="1" w:lastColumn="0" w:noHBand="0" w:noVBand="1"/>
      </w:tblPr>
      <w:tblGrid>
        <w:gridCol w:w="559"/>
        <w:gridCol w:w="3021"/>
        <w:gridCol w:w="3021"/>
        <w:gridCol w:w="3021"/>
      </w:tblGrid>
      <w:tr w:rsidR="008C1572" w:rsidRPr="00084AB1" w14:paraId="16D8B419" w14:textId="77777777" w:rsidTr="008C1572">
        <w:tc>
          <w:tcPr>
            <w:tcW w:w="559" w:type="dxa"/>
          </w:tcPr>
          <w:p w14:paraId="635128BF" w14:textId="61D5D24B" w:rsidR="008C1572" w:rsidRDefault="00143D84" w:rsidP="008C1572">
            <w:pPr>
              <w:ind w:left="447" w:hanging="447"/>
              <w:rPr>
                <w:sz w:val="16"/>
                <w14:ligatures w14:val="standardContextual"/>
                <w14:numForm w14:val="oldStyle"/>
                <w14:numSpacing w14:val="proportional"/>
              </w:rPr>
            </w:pPr>
            <w:sdt>
              <w:sdtPr>
                <w:rPr>
                  <w:rFonts w:cstheme="minorHAnsi"/>
                  <w14:ligatures w14:val="standardContextual"/>
                  <w14:numForm w14:val="oldStyle"/>
                  <w14:numSpacing w14:val="proportional"/>
                </w:rPr>
                <w:id w:val="86978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5B1">
                  <w:rPr>
                    <w:rFonts w:ascii="MS Gothic" w:eastAsia="MS Gothic" w:hAnsi="MS Gothic" w:cstheme="minorHAnsi" w:hint="eastAsia"/>
                    <w14:ligatures w14:val="standardContextual"/>
                    <w14:numForm w14:val="oldStyle"/>
                    <w14:numSpacing w14:val="proportional"/>
                  </w:rPr>
                  <w:t>☐</w:t>
                </w:r>
              </w:sdtContent>
            </w:sdt>
          </w:p>
        </w:tc>
        <w:tc>
          <w:tcPr>
            <w:tcW w:w="9063" w:type="dxa"/>
            <w:gridSpan w:val="3"/>
          </w:tcPr>
          <w:p w14:paraId="46647491" w14:textId="67E41A47" w:rsidR="008C1572" w:rsidRPr="008C1572" w:rsidRDefault="008C1572" w:rsidP="008C1572">
            <w:pPr>
              <w:ind w:left="447" w:hanging="447"/>
              <w:rPr>
                <w14:ligatures w14:val="standardContextual"/>
                <w14:numForm w14:val="oldStyle"/>
                <w14:numSpacing w14:val="proportional"/>
              </w:rPr>
            </w:pPr>
            <w:r w:rsidRPr="008C1572">
              <w:rPr>
                <w14:ligatures w14:val="standardContextual"/>
                <w14:numForm w14:val="oldStyle"/>
                <w14:numSpacing w14:val="proportional"/>
              </w:rPr>
              <w:t>Ich bin/Wir sind/Die von mir/uns vertretene Person ist Eigentümer(in) des (der)</w:t>
            </w:r>
          </w:p>
        </w:tc>
      </w:tr>
      <w:tr w:rsidR="008C1572" w:rsidRPr="00084AB1" w14:paraId="07BBAA48" w14:textId="77777777" w:rsidTr="008C1572">
        <w:tc>
          <w:tcPr>
            <w:tcW w:w="559" w:type="dxa"/>
          </w:tcPr>
          <w:p w14:paraId="30CF8852" w14:textId="77777777" w:rsidR="008C1572" w:rsidRDefault="008C1572" w:rsidP="008C1572">
            <w:pPr>
              <w:rPr>
                <w:sz w:val="16"/>
                <w14:ligatures w14:val="standardContextual"/>
                <w14:numForm w14:val="oldStyle"/>
                <w14:numSpacing w14:val="proportional"/>
              </w:rPr>
            </w:pPr>
          </w:p>
        </w:tc>
        <w:tc>
          <w:tcPr>
            <w:tcW w:w="3021" w:type="dxa"/>
          </w:tcPr>
          <w:p w14:paraId="1AE55F88" w14:textId="5E57DBA5" w:rsidR="008C1572" w:rsidRPr="00084AB1" w:rsidRDefault="008C1572" w:rsidP="008C1572">
            <w:pPr>
              <w:rPr>
                <w:sz w:val="16"/>
                <w14:ligatures w14:val="standardContextual"/>
                <w14:numForm w14:val="oldStyle"/>
                <w14:numSpacing w14:val="proportional"/>
              </w:rPr>
            </w:pPr>
            <w:r w:rsidRPr="00084AB1">
              <w:rPr>
                <w:sz w:val="16"/>
                <w14:ligatures w14:val="standardContextual"/>
                <w14:numForm w14:val="oldStyle"/>
                <w14:numSpacing w14:val="proportional"/>
              </w:rPr>
              <w:t>Grundstück</w:t>
            </w:r>
            <w:r>
              <w:rPr>
                <w:sz w:val="16"/>
                <w14:ligatures w14:val="standardContextual"/>
                <w14:numForm w14:val="oldStyle"/>
                <w14:numSpacing w14:val="proportional"/>
              </w:rPr>
              <w:t>e(</w:t>
            </w:r>
            <w:r w:rsidRPr="00084AB1">
              <w:rPr>
                <w:sz w:val="16"/>
                <w14:ligatures w14:val="standardContextual"/>
                <w14:numForm w14:val="oldStyle"/>
                <w14:numSpacing w14:val="proportional"/>
              </w:rPr>
              <w:t>s</w:t>
            </w:r>
            <w:r>
              <w:rPr>
                <w:sz w:val="16"/>
                <w14:ligatures w14:val="standardContextual"/>
                <w14:numForm w14:val="oldStyle"/>
                <w14:numSpacing w14:val="proportional"/>
              </w:rPr>
              <w:t xml:space="preserve">) </w:t>
            </w:r>
            <w:r w:rsidRPr="00084AB1">
              <w:rPr>
                <w:sz w:val="16"/>
                <w14:ligatures w14:val="standardContextual"/>
                <w14:numForm w14:val="oldStyle"/>
                <w14:numSpacing w14:val="proportional"/>
              </w:rPr>
              <w:t>Nr.</w:t>
            </w:r>
          </w:p>
          <w:sdt>
            <w:sdtPr>
              <w:rPr>
                <w14:ligatures w14:val="standardContextual"/>
                <w14:numForm w14:val="oldStyle"/>
                <w14:numSpacing w14:val="proportional"/>
              </w:rPr>
              <w:id w:val="-1912158139"/>
              <w:placeholder>
                <w:docPart w:val="772D6F492F6343D4B8E2739000039D0C"/>
              </w:placeholder>
              <w:showingPlcHdr/>
              <w:text/>
            </w:sdtPr>
            <w:sdtEndPr/>
            <w:sdtContent>
              <w:p w14:paraId="24AD8470" w14:textId="147140CA" w:rsidR="008C1572" w:rsidRDefault="00527403" w:rsidP="008C1572">
                <w:pPr>
                  <w:rPr>
                    <w:sz w:val="16"/>
                    <w14:ligatures w14:val="standardContextual"/>
                    <w14:numForm w14:val="oldStyle"/>
                    <w14:numSpacing w14:val="proportional"/>
                  </w:rPr>
                </w:pPr>
                <w:r w:rsidRPr="006C008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3021" w:type="dxa"/>
          </w:tcPr>
          <w:p w14:paraId="22D46624" w14:textId="77777777" w:rsidR="008C1572" w:rsidRPr="00084AB1" w:rsidRDefault="008C1572" w:rsidP="008C1572">
            <w:pPr>
              <w:rPr>
                <w:sz w:val="16"/>
                <w14:ligatures w14:val="standardContextual"/>
                <w14:numForm w14:val="oldStyle"/>
                <w14:numSpacing w14:val="proportional"/>
              </w:rPr>
            </w:pPr>
            <w:r w:rsidRPr="00084AB1">
              <w:rPr>
                <w:sz w:val="16"/>
                <w14:ligatures w14:val="standardContextual"/>
                <w14:numForm w14:val="oldStyle"/>
                <w14:numSpacing w14:val="proportional"/>
              </w:rPr>
              <w:t>Einlagezahl</w:t>
            </w:r>
          </w:p>
          <w:sdt>
            <w:sdtPr>
              <w:rPr>
                <w14:ligatures w14:val="standardContextual"/>
                <w14:numForm w14:val="oldStyle"/>
                <w14:numSpacing w14:val="proportional"/>
              </w:rPr>
              <w:id w:val="1654946012"/>
              <w:placeholder>
                <w:docPart w:val="DB1140937F8C4400A25044C8AD482A92"/>
              </w:placeholder>
              <w:showingPlcHdr/>
              <w:text/>
            </w:sdtPr>
            <w:sdtEndPr/>
            <w:sdtContent>
              <w:p w14:paraId="2FBE7D94" w14:textId="4696A122" w:rsidR="008C1572" w:rsidRDefault="00527403" w:rsidP="008C1572">
                <w:pPr>
                  <w:rPr>
                    <w:sz w:val="16"/>
                    <w14:ligatures w14:val="standardContextual"/>
                    <w14:numForm w14:val="oldStyle"/>
                    <w14:numSpacing w14:val="proportional"/>
                  </w:rPr>
                </w:pPr>
                <w:r w:rsidRPr="006C008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3021" w:type="dxa"/>
          </w:tcPr>
          <w:p w14:paraId="11A3DE78" w14:textId="77777777" w:rsidR="008C1572" w:rsidRPr="00084AB1" w:rsidRDefault="008C1572" w:rsidP="008C1572">
            <w:pPr>
              <w:rPr>
                <w:sz w:val="16"/>
                <w14:ligatures w14:val="standardContextual"/>
                <w14:numForm w14:val="oldStyle"/>
                <w14:numSpacing w14:val="proportional"/>
              </w:rPr>
            </w:pPr>
            <w:r w:rsidRPr="00084AB1">
              <w:rPr>
                <w:sz w:val="16"/>
                <w14:ligatures w14:val="standardContextual"/>
                <w14:numForm w14:val="oldStyle"/>
                <w14:numSpacing w14:val="proportional"/>
              </w:rPr>
              <w:t>Katastralgemeinde</w:t>
            </w:r>
          </w:p>
          <w:sdt>
            <w:sdtPr>
              <w:rPr>
                <w14:ligatures w14:val="standardContextual"/>
                <w14:numForm w14:val="oldStyle"/>
                <w14:numSpacing w14:val="proportional"/>
              </w:rPr>
              <w:id w:val="-193159019"/>
              <w:placeholder>
                <w:docPart w:val="3F783238012C4F3F8E18D280FEB8A786"/>
              </w:placeholder>
              <w:showingPlcHdr/>
              <w:text/>
            </w:sdtPr>
            <w:sdtEndPr/>
            <w:sdtContent>
              <w:p w14:paraId="39E455C8" w14:textId="5ACBDACA" w:rsidR="008C1572" w:rsidRDefault="00527403" w:rsidP="008C1572">
                <w:pPr>
                  <w:rPr>
                    <w:sz w:val="16"/>
                    <w14:ligatures w14:val="standardContextual"/>
                    <w14:numForm w14:val="oldStyle"/>
                    <w14:numSpacing w14:val="proportional"/>
                  </w:rPr>
                </w:pPr>
                <w:r w:rsidRPr="006C008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8C1572" w:rsidRPr="00084AB1" w14:paraId="49722336" w14:textId="77777777" w:rsidTr="008C1572">
        <w:trPr>
          <w:trHeight w:val="567"/>
        </w:trPr>
        <w:tc>
          <w:tcPr>
            <w:tcW w:w="559" w:type="dxa"/>
          </w:tcPr>
          <w:p w14:paraId="54224016" w14:textId="77777777" w:rsidR="008C1572" w:rsidRDefault="008C1572" w:rsidP="001507C6">
            <w:pPr>
              <w:rPr>
                <w:sz w:val="16"/>
                <w14:ligatures w14:val="standardContextual"/>
                <w14:numForm w14:val="oldStyle"/>
                <w14:numSpacing w14:val="proportional"/>
              </w:rPr>
            </w:pPr>
          </w:p>
        </w:tc>
        <w:tc>
          <w:tcPr>
            <w:tcW w:w="9063" w:type="dxa"/>
            <w:gridSpan w:val="3"/>
          </w:tcPr>
          <w:p w14:paraId="3E0E662A" w14:textId="5B13AD90" w:rsidR="008C1572" w:rsidRPr="008C1572" w:rsidRDefault="008C1572" w:rsidP="001507C6">
            <w:pPr>
              <w:rPr>
                <w14:ligatures w14:val="standardContextual"/>
                <w14:numForm w14:val="oldStyle"/>
                <w14:numSpacing w14:val="proportional"/>
              </w:rPr>
            </w:pPr>
            <w:r w:rsidRPr="008C1572">
              <w:rPr>
                <w14:ligatures w14:val="standardContextual"/>
                <w14:numForm w14:val="oldStyle"/>
                <w14:numSpacing w14:val="proportional"/>
              </w:rPr>
              <w:t>In dieser Eigenschaft bin ich/sind wir/ist sie Nachbar im Sinn des § 7 Abs 1 Z 1 BauPolG zum vorgelegten Bauvorhaben</w:t>
            </w:r>
          </w:p>
        </w:tc>
      </w:tr>
    </w:tbl>
    <w:p w14:paraId="650FED7E" w14:textId="0347592B" w:rsidR="008C1572" w:rsidRPr="008C1572" w:rsidRDefault="008C1572" w:rsidP="008C1572">
      <w:pPr>
        <w:pStyle w:val="Listenabsatz"/>
        <w:spacing w:after="0" w:line="240" w:lineRule="auto"/>
        <w:ind w:left="357"/>
        <w:rPr>
          <w:sz w:val="12"/>
          <w14:ligatures w14:val="standardContextual"/>
          <w14:numForm w14:val="oldStyle"/>
          <w14:numSpacing w14:val="proportional"/>
        </w:rPr>
      </w:pPr>
    </w:p>
    <w:tbl>
      <w:tblPr>
        <w:tblStyle w:val="Tabellenraster"/>
        <w:tblW w:w="0" w:type="auto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4A0" w:firstRow="1" w:lastRow="0" w:firstColumn="1" w:lastColumn="0" w:noHBand="0" w:noVBand="1"/>
      </w:tblPr>
      <w:tblGrid>
        <w:gridCol w:w="559"/>
        <w:gridCol w:w="4536"/>
        <w:gridCol w:w="4527"/>
      </w:tblGrid>
      <w:tr w:rsidR="008C1572" w:rsidRPr="00084AB1" w14:paraId="1EE54F13" w14:textId="77777777" w:rsidTr="001507C6">
        <w:tc>
          <w:tcPr>
            <w:tcW w:w="559" w:type="dxa"/>
          </w:tcPr>
          <w:p w14:paraId="2FBD2545" w14:textId="77777777" w:rsidR="008C1572" w:rsidRDefault="00143D84" w:rsidP="001507C6">
            <w:pPr>
              <w:ind w:left="447" w:hanging="447"/>
              <w:rPr>
                <w:sz w:val="16"/>
                <w14:ligatures w14:val="standardContextual"/>
                <w14:numForm w14:val="oldStyle"/>
                <w14:numSpacing w14:val="proportional"/>
              </w:rPr>
            </w:pPr>
            <w:sdt>
              <w:sdtPr>
                <w:rPr>
                  <w:rFonts w:cstheme="minorHAnsi"/>
                  <w14:ligatures w14:val="standardContextual"/>
                  <w14:numForm w14:val="oldStyle"/>
                  <w14:numSpacing w14:val="proportional"/>
                </w:rPr>
                <w:id w:val="911285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572">
                  <w:rPr>
                    <w:rFonts w:ascii="MS Gothic" w:eastAsia="MS Gothic" w:hAnsi="MS Gothic" w:cstheme="minorHAnsi" w:hint="eastAsia"/>
                    <w14:ligatures w14:val="standardContextual"/>
                    <w14:numForm w14:val="oldStyle"/>
                    <w14:numSpacing w14:val="proportional"/>
                  </w:rPr>
                  <w:t>☐</w:t>
                </w:r>
              </w:sdtContent>
            </w:sdt>
          </w:p>
        </w:tc>
        <w:tc>
          <w:tcPr>
            <w:tcW w:w="9063" w:type="dxa"/>
            <w:gridSpan w:val="2"/>
          </w:tcPr>
          <w:p w14:paraId="064BA428" w14:textId="3544BBA0" w:rsidR="008C1572" w:rsidRPr="008C1572" w:rsidRDefault="008C1572" w:rsidP="001507C6">
            <w:pPr>
              <w:ind w:left="447" w:hanging="447"/>
              <w:rPr>
                <w14:ligatures w14:val="standardContextual"/>
                <w14:numForm w14:val="oldStyle"/>
                <w14:numSpacing w14:val="proportional"/>
              </w:rPr>
            </w:pPr>
            <w:r w:rsidRPr="008C1572">
              <w:rPr>
                <w14:ligatures w14:val="standardContextual"/>
                <w14:numForm w14:val="oldStyle"/>
                <w14:numSpacing w14:val="proportional"/>
              </w:rPr>
              <w:t>Die zustimmende(n) Person(en) wird (werden) vertreten durch</w:t>
            </w:r>
          </w:p>
        </w:tc>
      </w:tr>
      <w:tr w:rsidR="008C1572" w:rsidRPr="00084AB1" w14:paraId="67E81938" w14:textId="77777777" w:rsidTr="00527403">
        <w:tc>
          <w:tcPr>
            <w:tcW w:w="559" w:type="dxa"/>
          </w:tcPr>
          <w:p w14:paraId="5E175CC0" w14:textId="77777777" w:rsidR="008C1572" w:rsidRDefault="008C1572" w:rsidP="001507C6">
            <w:pPr>
              <w:rPr>
                <w:sz w:val="16"/>
                <w14:ligatures w14:val="standardContextual"/>
                <w14:numForm w14:val="oldStyle"/>
                <w14:numSpacing w14:val="proportional"/>
              </w:rPr>
            </w:pPr>
          </w:p>
        </w:tc>
        <w:tc>
          <w:tcPr>
            <w:tcW w:w="4536" w:type="dxa"/>
          </w:tcPr>
          <w:p w14:paraId="414E0B37" w14:textId="03A413A1" w:rsidR="008C1572" w:rsidRPr="00084AB1" w:rsidRDefault="008C1572" w:rsidP="001507C6">
            <w:pPr>
              <w:rPr>
                <w:sz w:val="16"/>
                <w14:ligatures w14:val="standardContextual"/>
                <w14:numForm w14:val="oldStyle"/>
                <w14:numSpacing w14:val="proportional"/>
              </w:rPr>
            </w:pPr>
            <w:r>
              <w:rPr>
                <w:sz w:val="16"/>
                <w14:ligatures w14:val="standardContextual"/>
                <w14:numForm w14:val="oldStyle"/>
                <w14:numSpacing w14:val="proportional"/>
              </w:rPr>
              <w:t>Vor- und Zuname</w:t>
            </w:r>
          </w:p>
          <w:sdt>
            <w:sdtPr>
              <w:rPr>
                <w14:ligatures w14:val="standardContextual"/>
                <w14:numForm w14:val="oldStyle"/>
                <w14:numSpacing w14:val="proportional"/>
              </w:rPr>
              <w:id w:val="-1735538190"/>
              <w:placeholder>
                <w:docPart w:val="A663E36250B24A6399EE4E5BD69591C1"/>
              </w:placeholder>
              <w:showingPlcHdr/>
              <w:text/>
            </w:sdtPr>
            <w:sdtEndPr/>
            <w:sdtContent>
              <w:p w14:paraId="6A11122C" w14:textId="53C0C231" w:rsidR="008C1572" w:rsidRDefault="00527403" w:rsidP="001507C6">
                <w:pPr>
                  <w:rPr>
                    <w:sz w:val="16"/>
                    <w14:ligatures w14:val="standardContextual"/>
                    <w14:numForm w14:val="oldStyle"/>
                    <w14:numSpacing w14:val="proportional"/>
                  </w:rPr>
                </w:pPr>
                <w:r w:rsidRPr="006C008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4527" w:type="dxa"/>
          </w:tcPr>
          <w:p w14:paraId="0A35DFB4" w14:textId="271BC96E" w:rsidR="008C1572" w:rsidRPr="00084AB1" w:rsidRDefault="008C1572" w:rsidP="001507C6">
            <w:pPr>
              <w:rPr>
                <w:sz w:val="16"/>
                <w14:ligatures w14:val="standardContextual"/>
                <w14:numForm w14:val="oldStyle"/>
                <w14:numSpacing w14:val="proportional"/>
              </w:rPr>
            </w:pPr>
            <w:r>
              <w:rPr>
                <w:sz w:val="16"/>
                <w14:ligatures w14:val="standardContextual"/>
                <w14:numForm w14:val="oldStyle"/>
                <w14:numSpacing w14:val="proportional"/>
              </w:rPr>
              <w:t>Anschrift</w:t>
            </w:r>
          </w:p>
          <w:sdt>
            <w:sdtPr>
              <w:rPr>
                <w14:ligatures w14:val="standardContextual"/>
                <w14:numForm w14:val="oldStyle"/>
                <w14:numSpacing w14:val="proportional"/>
              </w:rPr>
              <w:id w:val="-1456482129"/>
              <w:placeholder>
                <w:docPart w:val="9606A2047D6B45B4A4DFA050E34F4E95"/>
              </w:placeholder>
              <w:showingPlcHdr/>
              <w:text/>
            </w:sdtPr>
            <w:sdtEndPr/>
            <w:sdtContent>
              <w:p w14:paraId="70C24543" w14:textId="42DA4727" w:rsidR="008C1572" w:rsidRDefault="00527403" w:rsidP="001507C6">
                <w:pPr>
                  <w:rPr>
                    <w:sz w:val="16"/>
                    <w14:ligatures w14:val="standardContextual"/>
                    <w14:numForm w14:val="oldStyle"/>
                    <w14:numSpacing w14:val="proportional"/>
                  </w:rPr>
                </w:pPr>
                <w:r w:rsidRPr="006C008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8C1572" w:rsidRPr="00084AB1" w14:paraId="02D32637" w14:textId="77777777" w:rsidTr="00527403">
        <w:tc>
          <w:tcPr>
            <w:tcW w:w="559" w:type="dxa"/>
          </w:tcPr>
          <w:p w14:paraId="0CA00D8E" w14:textId="77777777" w:rsidR="008C1572" w:rsidRDefault="008C1572" w:rsidP="008C1572">
            <w:pPr>
              <w:rPr>
                <w:sz w:val="16"/>
                <w14:ligatures w14:val="standardContextual"/>
                <w14:numForm w14:val="oldStyle"/>
                <w14:numSpacing w14:val="proportional"/>
              </w:rPr>
            </w:pPr>
          </w:p>
        </w:tc>
        <w:tc>
          <w:tcPr>
            <w:tcW w:w="4536" w:type="dxa"/>
          </w:tcPr>
          <w:p w14:paraId="0D6AAE45" w14:textId="1FDEEE94" w:rsidR="008C1572" w:rsidRPr="00084AB1" w:rsidRDefault="009F216A" w:rsidP="008C1572">
            <w:pPr>
              <w:rPr>
                <w:sz w:val="16"/>
                <w14:ligatures w14:val="standardContextual"/>
                <w14:numForm w14:val="oldStyle"/>
                <w14:numSpacing w14:val="proportional"/>
              </w:rPr>
            </w:pPr>
            <w:r>
              <w:rPr>
                <w:sz w:val="16"/>
                <w14:ligatures w14:val="standardContextual"/>
                <w14:numForm w14:val="oldStyle"/>
                <w14:numSpacing w14:val="proportional"/>
              </w:rPr>
              <w:t>Bei berufsmäßigen Vertretern Datum der Vollmacht</w:t>
            </w:r>
          </w:p>
          <w:sdt>
            <w:sdtPr>
              <w:rPr>
                <w14:ligatures w14:val="standardContextual"/>
                <w14:numForm w14:val="oldStyle"/>
                <w14:numSpacing w14:val="proportional"/>
              </w:rPr>
              <w:id w:val="-99426146"/>
              <w:placeholder>
                <w:docPart w:val="113BD39A1027473AAEF6BB347FC2DB29"/>
              </w:placeholder>
              <w:showingPlcHdr/>
              <w:text/>
            </w:sdtPr>
            <w:sdtEndPr/>
            <w:sdtContent>
              <w:p w14:paraId="7334A5D3" w14:textId="5C4E19C8" w:rsidR="008C1572" w:rsidRDefault="00527403" w:rsidP="008C1572">
                <w:pPr>
                  <w:rPr>
                    <w:sz w:val="16"/>
                    <w14:ligatures w14:val="standardContextual"/>
                    <w14:numForm w14:val="oldStyle"/>
                    <w14:numSpacing w14:val="proportional"/>
                  </w:rPr>
                </w:pPr>
                <w:r w:rsidRPr="006C008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4527" w:type="dxa"/>
          </w:tcPr>
          <w:p w14:paraId="78689756" w14:textId="7132A5A7" w:rsidR="008C1572" w:rsidRPr="00084AB1" w:rsidRDefault="009F216A" w:rsidP="008C1572">
            <w:pPr>
              <w:rPr>
                <w:sz w:val="16"/>
                <w14:ligatures w14:val="standardContextual"/>
                <w14:numForm w14:val="oldStyle"/>
                <w14:numSpacing w14:val="proportional"/>
              </w:rPr>
            </w:pPr>
            <w:r>
              <w:rPr>
                <w:sz w:val="16"/>
                <w14:ligatures w14:val="standardContextual"/>
                <w14:numForm w14:val="oldStyle"/>
                <w14:numSpacing w14:val="proportional"/>
              </w:rPr>
              <w:lastRenderedPageBreak/>
              <w:t>Nachweis der Vertretungsbefugnis</w:t>
            </w:r>
          </w:p>
          <w:sdt>
            <w:sdtPr>
              <w:rPr>
                <w14:ligatures w14:val="standardContextual"/>
                <w14:numForm w14:val="oldStyle"/>
                <w14:numSpacing w14:val="proportional"/>
              </w:rPr>
              <w:id w:val="1721633343"/>
              <w:placeholder>
                <w:docPart w:val="C5DC402AB8CB4348AC86B43B02A0C722"/>
              </w:placeholder>
              <w:showingPlcHdr/>
              <w:text/>
            </w:sdtPr>
            <w:sdtEndPr/>
            <w:sdtContent>
              <w:p w14:paraId="45CA740E" w14:textId="5305336D" w:rsidR="008C1572" w:rsidRDefault="00527403" w:rsidP="008C1572">
                <w:pPr>
                  <w:rPr>
                    <w:sz w:val="16"/>
                    <w14:ligatures w14:val="standardContextual"/>
                    <w14:numForm w14:val="oldStyle"/>
                    <w14:numSpacing w14:val="proportional"/>
                  </w:rPr>
                </w:pPr>
                <w:r w:rsidRPr="006C008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8C1572" w:rsidRPr="00084AB1" w14:paraId="048DA708" w14:textId="77777777" w:rsidTr="00527403">
        <w:tc>
          <w:tcPr>
            <w:tcW w:w="559" w:type="dxa"/>
          </w:tcPr>
          <w:p w14:paraId="4E1C592D" w14:textId="77777777" w:rsidR="008C1572" w:rsidRDefault="008C1572" w:rsidP="008C1572">
            <w:pPr>
              <w:rPr>
                <w:sz w:val="16"/>
                <w14:ligatures w14:val="standardContextual"/>
                <w14:numForm w14:val="oldStyle"/>
                <w14:numSpacing w14:val="proportional"/>
              </w:rPr>
            </w:pPr>
          </w:p>
        </w:tc>
        <w:tc>
          <w:tcPr>
            <w:tcW w:w="9063" w:type="dxa"/>
            <w:gridSpan w:val="2"/>
          </w:tcPr>
          <w:p w14:paraId="3095F967" w14:textId="3B3FEE04" w:rsidR="008C1572" w:rsidRPr="008C1572" w:rsidRDefault="009F216A" w:rsidP="008C1572">
            <w:pPr>
              <w:rPr>
                <w14:ligatures w14:val="standardContextual"/>
                <w14:numForm w14:val="oldStyle"/>
                <w14:numSpacing w14:val="proportional"/>
              </w:rPr>
            </w:pPr>
            <w:r>
              <w:rPr>
                <w14:ligatures w14:val="standardContextual"/>
                <w14:numForm w14:val="oldStyle"/>
                <w14:numSpacing w14:val="proportional"/>
              </w:rPr>
              <w:t>Bei sonstigen Bevollmächtigten ist eine Vollmacht anzuschließen</w:t>
            </w:r>
            <w:r w:rsidR="00527403">
              <w:rPr>
                <w14:ligatures w14:val="standardContextual"/>
                <w14:numForm w14:val="oldStyle"/>
                <w14:numSpacing w14:val="proportional"/>
              </w:rPr>
              <w:t>!</w:t>
            </w:r>
          </w:p>
        </w:tc>
      </w:tr>
    </w:tbl>
    <w:p w14:paraId="1AE96539" w14:textId="77777777" w:rsidR="00A73925" w:rsidRDefault="00A73925" w:rsidP="00A73925">
      <w:pPr>
        <w:pStyle w:val="Listenabsatz"/>
        <w:spacing w:before="240" w:after="120" w:line="240" w:lineRule="auto"/>
        <w:ind w:left="357"/>
        <w:rPr>
          <w:rFonts w:cstheme="minorHAnsi"/>
          <w14:ligatures w14:val="standardContextual"/>
          <w14:numForm w14:val="oldStyle"/>
          <w14:numSpacing w14:val="proportional"/>
        </w:rPr>
      </w:pPr>
    </w:p>
    <w:p w14:paraId="42D50BDF" w14:textId="106F5A57" w:rsidR="003B4BFF" w:rsidRPr="009F216A" w:rsidRDefault="009F216A" w:rsidP="00657E26">
      <w:pPr>
        <w:pStyle w:val="Listenabsatz"/>
        <w:numPr>
          <w:ilvl w:val="0"/>
          <w:numId w:val="1"/>
        </w:numPr>
        <w:spacing w:before="240" w:after="120" w:line="240" w:lineRule="auto"/>
        <w:ind w:left="357" w:hanging="357"/>
        <w:rPr>
          <w:rFonts w:cstheme="minorHAnsi"/>
          <w14:ligatures w14:val="standardContextual"/>
          <w14:numForm w14:val="oldStyle"/>
          <w14:numSpacing w14:val="proportional"/>
        </w:rPr>
      </w:pPr>
      <w:r w:rsidRPr="009F216A">
        <w:rPr>
          <w:rFonts w:cstheme="minorHAnsi"/>
          <w14:ligatures w14:val="standardContextual"/>
          <w14:numForm w14:val="oldStyle"/>
          <w14:numSpacing w14:val="proportional"/>
        </w:rPr>
        <w:t>Zustimmung und Rechtsfolgen</w:t>
      </w:r>
    </w:p>
    <w:tbl>
      <w:tblPr>
        <w:tblStyle w:val="Tabellenraster"/>
        <w:tblW w:w="0" w:type="auto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4A0" w:firstRow="1" w:lastRow="0" w:firstColumn="1" w:lastColumn="0" w:noHBand="0" w:noVBand="1"/>
      </w:tblPr>
      <w:tblGrid>
        <w:gridCol w:w="559"/>
        <w:gridCol w:w="9063"/>
      </w:tblGrid>
      <w:tr w:rsidR="009F216A" w:rsidRPr="009F216A" w14:paraId="4FA41D70" w14:textId="77777777" w:rsidTr="009F216A">
        <w:trPr>
          <w:trHeight w:val="60"/>
        </w:trPr>
        <w:sdt>
          <w:sdtPr>
            <w:rPr>
              <w:rFonts w:cstheme="minorHAnsi"/>
              <w14:ligatures w14:val="standardContextual"/>
              <w14:numForm w14:val="oldStyle"/>
              <w14:numSpacing w14:val="proportional"/>
            </w:rPr>
            <w:id w:val="-1702630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</w:tcPr>
              <w:p w14:paraId="10974DB7" w14:textId="4148622D" w:rsidR="009F216A" w:rsidRPr="009F216A" w:rsidRDefault="00527403" w:rsidP="00657E26">
                <w:pPr>
                  <w:spacing w:after="120"/>
                  <w:rPr>
                    <w:rFonts w:cstheme="minorHAnsi"/>
                    <w14:ligatures w14:val="standardContextual"/>
                    <w14:numForm w14:val="oldStyle"/>
                    <w14:numSpacing w14:val="proportional"/>
                  </w:rPr>
                </w:pPr>
                <w:r>
                  <w:rPr>
                    <w:rFonts w:ascii="MS Gothic" w:eastAsia="MS Gothic" w:hAnsi="MS Gothic" w:cstheme="minorHAnsi" w:hint="eastAsia"/>
                    <w14:ligatures w14:val="standardContextual"/>
                    <w14:numForm w14:val="oldStyle"/>
                    <w14:numSpacing w14:val="proportional"/>
                  </w:rPr>
                  <w:t>☐</w:t>
                </w:r>
              </w:p>
            </w:tc>
          </w:sdtContent>
        </w:sdt>
        <w:tc>
          <w:tcPr>
            <w:tcW w:w="9063" w:type="dxa"/>
          </w:tcPr>
          <w:p w14:paraId="02353E4F" w14:textId="4E1DDDAC" w:rsidR="009F216A" w:rsidRPr="009F216A" w:rsidRDefault="009F216A" w:rsidP="009F216A">
            <w:pPr>
              <w:spacing w:after="120"/>
              <w:rPr>
                <w:rFonts w:cstheme="minorHAnsi"/>
                <w14:ligatures w14:val="standardContextual"/>
                <w14:numForm w14:val="oldStyle"/>
                <w14:numSpacing w14:val="proportional"/>
              </w:rPr>
            </w:pPr>
            <w:r>
              <w:rPr>
                <w:rFonts w:cstheme="minorHAnsi"/>
                <w14:ligatures w14:val="standardContextual"/>
                <w14:numForm w14:val="oldStyle"/>
                <w14:numSpacing w14:val="proportional"/>
              </w:rPr>
              <w:t>Ich stimme/Wir stimmen</w:t>
            </w:r>
          </w:p>
        </w:tc>
      </w:tr>
      <w:tr w:rsidR="009F216A" w:rsidRPr="009F216A" w14:paraId="2EAEC177" w14:textId="77777777" w:rsidTr="009F216A">
        <w:trPr>
          <w:trHeight w:val="60"/>
        </w:trPr>
        <w:sdt>
          <w:sdtPr>
            <w:rPr>
              <w:rFonts w:cstheme="minorHAnsi"/>
              <w14:ligatures w14:val="standardContextual"/>
              <w14:numForm w14:val="oldStyle"/>
              <w14:numSpacing w14:val="proportional"/>
            </w:rPr>
            <w:id w:val="-1718504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</w:tcPr>
              <w:p w14:paraId="28551A95" w14:textId="4BC3952D" w:rsidR="009F216A" w:rsidRPr="009F216A" w:rsidRDefault="009F216A" w:rsidP="00657E26">
                <w:pPr>
                  <w:spacing w:after="120"/>
                  <w:rPr>
                    <w:rFonts w:cstheme="minorHAnsi"/>
                    <w14:ligatures w14:val="standardContextual"/>
                    <w14:numForm w14:val="oldStyle"/>
                    <w14:numSpacing w14:val="proportional"/>
                  </w:rPr>
                </w:pPr>
                <w:r w:rsidRPr="009F216A">
                  <w:rPr>
                    <w:rFonts w:ascii="Segoe UI Symbol" w:eastAsia="MS Gothic" w:hAnsi="Segoe UI Symbol" w:cs="Segoe UI Symbol"/>
                    <w14:ligatures w14:val="standardContextual"/>
                    <w14:numForm w14:val="oldStyle"/>
                    <w14:numSpacing w14:val="proportional"/>
                  </w:rPr>
                  <w:t>☐</w:t>
                </w:r>
              </w:p>
            </w:tc>
          </w:sdtContent>
        </w:sdt>
        <w:tc>
          <w:tcPr>
            <w:tcW w:w="9063" w:type="dxa"/>
          </w:tcPr>
          <w:p w14:paraId="272417B8" w14:textId="074C1DF9" w:rsidR="009F216A" w:rsidRPr="009F216A" w:rsidRDefault="009F216A" w:rsidP="009F216A">
            <w:pPr>
              <w:spacing w:after="120"/>
              <w:rPr>
                <w:rFonts w:cstheme="minorHAnsi"/>
                <w14:ligatures w14:val="standardContextual"/>
                <w14:numForm w14:val="oldStyle"/>
                <w14:numSpacing w14:val="proportional"/>
              </w:rPr>
            </w:pPr>
            <w:r>
              <w:rPr>
                <w:rFonts w:cstheme="minorHAnsi"/>
                <w14:ligatures w14:val="standardContextual"/>
                <w14:numForm w14:val="oldStyle"/>
                <w14:numSpacing w14:val="proportional"/>
              </w:rPr>
              <w:t>Ich stimme/Wir stimmen namens der von mir/uns vertretenen Person</w:t>
            </w:r>
          </w:p>
        </w:tc>
      </w:tr>
      <w:tr w:rsidR="009F216A" w:rsidRPr="009F216A" w14:paraId="2C38335A" w14:textId="77777777" w:rsidTr="009F216A">
        <w:trPr>
          <w:trHeight w:val="60"/>
        </w:trPr>
        <w:tc>
          <w:tcPr>
            <w:tcW w:w="559" w:type="dxa"/>
          </w:tcPr>
          <w:p w14:paraId="47E4E67C" w14:textId="77777777" w:rsidR="009F216A" w:rsidRPr="009F216A" w:rsidRDefault="009F216A" w:rsidP="00657E26">
            <w:pPr>
              <w:spacing w:after="120"/>
              <w:rPr>
                <w:rFonts w:cstheme="minorHAnsi"/>
                <w14:ligatures w14:val="standardContextual"/>
                <w14:numForm w14:val="oldStyle"/>
                <w14:numSpacing w14:val="proportional"/>
              </w:rPr>
            </w:pPr>
          </w:p>
        </w:tc>
        <w:tc>
          <w:tcPr>
            <w:tcW w:w="9063" w:type="dxa"/>
          </w:tcPr>
          <w:p w14:paraId="0140C0FC" w14:textId="616C76E4" w:rsidR="009F216A" w:rsidRPr="009F216A" w:rsidRDefault="006D1A1B" w:rsidP="006D1A1B">
            <w:pPr>
              <w:spacing w:after="120"/>
              <w:jc w:val="both"/>
              <w:rPr>
                <w:rFonts w:cstheme="minorHAnsi"/>
                <w14:ligatures w14:val="standardContextual"/>
                <w14:numForm w14:val="oldStyle"/>
                <w14:numSpacing w14:val="proportional"/>
              </w:rPr>
            </w:pPr>
            <w:r w:rsidRPr="006D1A1B">
              <w:rPr>
                <w:rFonts w:cstheme="minorHAnsi"/>
                <w14:ligatures w14:val="standardContextual"/>
                <w14:numForm w14:val="oldStyle"/>
                <w14:numSpacing w14:val="proportional"/>
              </w:rPr>
              <w:t>der unter Pkt. 2 beschriebenen und aus den gleichzeitig vorgelegten Bauplänen sich ergebenden</w:t>
            </w:r>
            <w:r>
              <w:rPr>
                <w:rFonts w:cstheme="minorHAnsi"/>
                <w14:ligatures w14:val="standardContextual"/>
                <w14:numForm w14:val="oldStyle"/>
                <w14:numSpacing w14:val="proportional"/>
              </w:rPr>
              <w:t xml:space="preserve"> </w:t>
            </w:r>
            <w:r w:rsidRPr="006D1A1B">
              <w:rPr>
                <w:rFonts w:cstheme="minorHAnsi"/>
                <w14:ligatures w14:val="standardContextual"/>
                <w14:numForm w14:val="oldStyle"/>
                <w14:numSpacing w14:val="proportional"/>
              </w:rPr>
              <w:t>Maßnahme zu. Zum Nachweis der Identität der vorgelegten Baupläne wurden diese von mir / uns</w:t>
            </w:r>
            <w:r>
              <w:rPr>
                <w:rFonts w:cstheme="minorHAnsi"/>
                <w14:ligatures w14:val="standardContextual"/>
                <w14:numForm w14:val="oldStyle"/>
                <w14:numSpacing w14:val="proportional"/>
              </w:rPr>
              <w:t xml:space="preserve"> </w:t>
            </w:r>
            <w:r w:rsidRPr="006D1A1B">
              <w:rPr>
                <w:rFonts w:cstheme="minorHAnsi"/>
                <w14:ligatures w14:val="standardContextual"/>
                <w14:numForm w14:val="oldStyle"/>
                <w14:numSpacing w14:val="proportional"/>
              </w:rPr>
              <w:t>eigenhändig unterfertigt.</w:t>
            </w:r>
          </w:p>
        </w:tc>
      </w:tr>
      <w:tr w:rsidR="009F216A" w:rsidRPr="009F216A" w14:paraId="1E96F572" w14:textId="77777777" w:rsidTr="009F216A">
        <w:trPr>
          <w:trHeight w:val="60"/>
        </w:trPr>
        <w:tc>
          <w:tcPr>
            <w:tcW w:w="559" w:type="dxa"/>
          </w:tcPr>
          <w:p w14:paraId="1CF56108" w14:textId="77777777" w:rsidR="009F216A" w:rsidRPr="009F216A" w:rsidRDefault="009F216A" w:rsidP="00657E26">
            <w:pPr>
              <w:spacing w:after="120"/>
              <w:rPr>
                <w:rFonts w:cstheme="minorHAnsi"/>
                <w14:ligatures w14:val="standardContextual"/>
                <w14:numForm w14:val="oldStyle"/>
                <w14:numSpacing w14:val="proportional"/>
              </w:rPr>
            </w:pPr>
          </w:p>
        </w:tc>
        <w:tc>
          <w:tcPr>
            <w:tcW w:w="9063" w:type="dxa"/>
          </w:tcPr>
          <w:p w14:paraId="0316D932" w14:textId="7D3E166B" w:rsidR="009F216A" w:rsidRPr="009F216A" w:rsidRDefault="009F216A" w:rsidP="009F216A">
            <w:pPr>
              <w:spacing w:after="120"/>
              <w:jc w:val="both"/>
              <w:rPr>
                <w:rFonts w:cstheme="minorHAnsi"/>
                <w14:ligatures w14:val="standardContextual"/>
                <w14:numForm w14:val="oldStyle"/>
                <w14:numSpacing w14:val="proportional"/>
              </w:rPr>
            </w:pPr>
            <w:r w:rsidRPr="009F216A">
              <w:rPr>
                <w:rFonts w:cstheme="minorHAnsi"/>
                <w14:ligatures w14:val="standardContextual"/>
                <w14:numForm w14:val="oldStyle"/>
                <w14:numSpacing w14:val="proportional"/>
              </w:rPr>
              <w:t>Die Zustimmung ist unwiderruflich und gilt auch für die Rechtsnachfolger im Eigentum</w:t>
            </w:r>
            <w:r>
              <w:rPr>
                <w:rFonts w:cstheme="minorHAnsi"/>
                <w14:ligatures w14:val="standardContextual"/>
                <w14:numForm w14:val="oldStyle"/>
                <w14:numSpacing w14:val="proportional"/>
              </w:rPr>
              <w:t xml:space="preserve"> </w:t>
            </w:r>
            <w:r w:rsidRPr="009F216A">
              <w:rPr>
                <w:rFonts w:cstheme="minorHAnsi"/>
                <w14:ligatures w14:val="standardContextual"/>
                <w14:numForm w14:val="oldStyle"/>
                <w14:numSpacing w14:val="proportional"/>
              </w:rPr>
              <w:t>des (der) unter Pkt 3 bezeichneten Grundstücke(s).</w:t>
            </w:r>
          </w:p>
        </w:tc>
      </w:tr>
      <w:tr w:rsidR="006D1A1B" w:rsidRPr="009F216A" w14:paraId="7FCBEFA7" w14:textId="77777777" w:rsidTr="009F216A">
        <w:trPr>
          <w:trHeight w:val="60"/>
        </w:trPr>
        <w:tc>
          <w:tcPr>
            <w:tcW w:w="559" w:type="dxa"/>
          </w:tcPr>
          <w:p w14:paraId="4E14BDF6" w14:textId="77777777" w:rsidR="006D1A1B" w:rsidRPr="009F216A" w:rsidRDefault="006D1A1B" w:rsidP="00657E26">
            <w:pPr>
              <w:spacing w:after="120"/>
              <w:rPr>
                <w:rFonts w:cstheme="minorHAnsi"/>
                <w14:ligatures w14:val="standardContextual"/>
                <w14:numForm w14:val="oldStyle"/>
                <w14:numSpacing w14:val="proportional"/>
              </w:rPr>
            </w:pPr>
          </w:p>
        </w:tc>
        <w:tc>
          <w:tcPr>
            <w:tcW w:w="9063" w:type="dxa"/>
          </w:tcPr>
          <w:p w14:paraId="0CC86B60" w14:textId="3E201A76" w:rsidR="006D1A1B" w:rsidRPr="009F216A" w:rsidRDefault="006D1A1B" w:rsidP="006D1A1B">
            <w:pPr>
              <w:spacing w:after="120"/>
              <w:jc w:val="both"/>
              <w:rPr>
                <w:rFonts w:cstheme="minorHAnsi"/>
                <w14:ligatures w14:val="standardContextual"/>
                <w14:numForm w14:val="oldStyle"/>
                <w14:numSpacing w14:val="proportional"/>
              </w:rPr>
            </w:pPr>
            <w:r w:rsidRPr="006D1A1B">
              <w:rPr>
                <w:rFonts w:cstheme="minorHAnsi"/>
                <w14:ligatures w14:val="standardContextual"/>
                <w14:numForm w14:val="oldStyle"/>
                <w14:numSpacing w14:val="proportional"/>
              </w:rPr>
              <w:t>Ich bin/Wir sind in Kenntnis davon, dass ich/wir /die von mir/uns vertretene Person auf Grund</w:t>
            </w:r>
            <w:r>
              <w:rPr>
                <w:rFonts w:cstheme="minorHAnsi"/>
                <w14:ligatures w14:val="standardContextual"/>
                <w14:numForm w14:val="oldStyle"/>
                <w14:numSpacing w14:val="proportional"/>
              </w:rPr>
              <w:t xml:space="preserve"> </w:t>
            </w:r>
            <w:r w:rsidRPr="006D1A1B">
              <w:rPr>
                <w:rFonts w:cstheme="minorHAnsi"/>
                <w14:ligatures w14:val="standardContextual"/>
                <w14:numForm w14:val="oldStyle"/>
                <w14:numSpacing w14:val="proportional"/>
              </w:rPr>
              <w:t>dieser Zustimmung keine Parteistellung im weiteren Verfahren zur Bewilligung dieses Projektes</w:t>
            </w:r>
            <w:r>
              <w:rPr>
                <w:rFonts w:cstheme="minorHAnsi"/>
                <w14:ligatures w14:val="standardContextual"/>
                <w14:numForm w14:val="oldStyle"/>
                <w14:numSpacing w14:val="proportional"/>
              </w:rPr>
              <w:t xml:space="preserve"> </w:t>
            </w:r>
            <w:r w:rsidRPr="006D1A1B">
              <w:rPr>
                <w:rFonts w:cstheme="minorHAnsi"/>
                <w14:ligatures w14:val="standardContextual"/>
                <w14:numForm w14:val="oldStyle"/>
                <w14:numSpacing w14:val="proportional"/>
              </w:rPr>
              <w:t>habe/n/ hat.</w:t>
            </w:r>
            <w:r>
              <w:rPr>
                <w:rFonts w:cstheme="minorHAnsi"/>
                <w14:ligatures w14:val="standardContextual"/>
                <w14:numForm w14:val="oldStyle"/>
                <w14:numSpacing w14:val="proportional"/>
              </w:rPr>
              <w:t xml:space="preserve"> </w:t>
            </w:r>
            <w:r w:rsidRPr="006D1A1B">
              <w:rPr>
                <w:rFonts w:cstheme="minorHAnsi"/>
                <w14:ligatures w14:val="standardContextual"/>
                <w14:numForm w14:val="oldStyle"/>
                <w14:numSpacing w14:val="proportional"/>
              </w:rPr>
              <w:t>Die Erhebung von Einwendungen gegen das Vorhaben ist daher nicht mehr möglich.</w:t>
            </w:r>
          </w:p>
        </w:tc>
      </w:tr>
    </w:tbl>
    <w:p w14:paraId="328443F5" w14:textId="439082AD" w:rsidR="00657E26" w:rsidRPr="009F216A" w:rsidRDefault="00657E26" w:rsidP="009F216A">
      <w:pPr>
        <w:pStyle w:val="Listenabsatz"/>
        <w:spacing w:after="0" w:line="240" w:lineRule="auto"/>
        <w:ind w:left="357"/>
        <w:rPr>
          <w:sz w:val="12"/>
          <w14:ligatures w14:val="standardContextual"/>
          <w14:numForm w14:val="oldStyle"/>
          <w14:numSpacing w14:val="proportion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6"/>
        <w:gridCol w:w="3572"/>
        <w:gridCol w:w="255"/>
        <w:gridCol w:w="5245"/>
        <w:gridCol w:w="274"/>
      </w:tblGrid>
      <w:tr w:rsidR="00A85BF2" w:rsidRPr="00084AB1" w14:paraId="4B444BD4" w14:textId="77777777" w:rsidTr="009F216A">
        <w:trPr>
          <w:trHeight w:val="1247"/>
        </w:trPr>
        <w:tc>
          <w:tcPr>
            <w:tcW w:w="276" w:type="dxa"/>
            <w:tcBorders>
              <w:top w:val="dotted" w:sz="6" w:space="0" w:color="auto"/>
              <w:left w:val="dotted" w:sz="6" w:space="0" w:color="auto"/>
              <w:bottom w:val="nil"/>
              <w:right w:val="nil"/>
            </w:tcBorders>
            <w:vAlign w:val="bottom"/>
          </w:tcPr>
          <w:p w14:paraId="610B4254" w14:textId="31F02D84" w:rsidR="00A85BF2" w:rsidRPr="00084AB1" w:rsidRDefault="00A85BF2" w:rsidP="00A85BF2">
            <w:pPr>
              <w:rPr>
                <w14:ligatures w14:val="standardContextual"/>
                <w14:numForm w14:val="oldStyle"/>
                <w14:numSpacing w14:val="proportional"/>
              </w:rPr>
            </w:pPr>
          </w:p>
        </w:tc>
        <w:tc>
          <w:tcPr>
            <w:tcW w:w="3572" w:type="dxa"/>
            <w:tcBorders>
              <w:top w:val="dotted" w:sz="6" w:space="0" w:color="auto"/>
              <w:left w:val="nil"/>
              <w:bottom w:val="dotted" w:sz="12" w:space="0" w:color="auto"/>
              <w:right w:val="nil"/>
            </w:tcBorders>
            <w:vAlign w:val="bottom"/>
          </w:tcPr>
          <w:p w14:paraId="6101C3B4" w14:textId="1FC46BCD" w:rsidR="00A85BF2" w:rsidRPr="00084AB1" w:rsidRDefault="00143D84" w:rsidP="00A85BF2">
            <w:pPr>
              <w:rPr>
                <w14:ligatures w14:val="standardContextual"/>
                <w14:numForm w14:val="oldStyle"/>
                <w14:numSpacing w14:val="proportional"/>
              </w:rPr>
            </w:pPr>
            <w:sdt>
              <w:sdtPr>
                <w:rPr>
                  <w14:ligatures w14:val="standardContextual"/>
                  <w14:numForm w14:val="oldStyle"/>
                  <w14:numSpacing w14:val="proportional"/>
                </w:rPr>
                <w:id w:val="163004685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F0B5B" w:rsidRPr="006C008D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BF0B5B">
              <w:rPr>
                <w14:ligatures w14:val="standardContextual"/>
                <w14:numForm w14:val="oldStyle"/>
                <w14:numSpacing w14:val="proportional"/>
              </w:rPr>
              <w:t xml:space="preserve">, </w:t>
            </w:r>
            <w:sdt>
              <w:sdtPr>
                <w:rPr>
                  <w14:ligatures w14:val="standardContextual"/>
                  <w14:numForm w14:val="oldStyle"/>
                  <w14:numSpacing w14:val="proportional"/>
                </w:rPr>
                <w:id w:val="-849713378"/>
                <w:placeholder>
                  <w:docPart w:val="DefaultPlaceholder_-1854013437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BF0B5B" w:rsidRPr="00276C18">
                  <w:rPr>
                    <w:rStyle w:val="Platzhaltertext"/>
                  </w:rPr>
                  <w:t>Klicken oder tippen Sie, um ein Datum einzugeben.</w:t>
                </w:r>
              </w:sdtContent>
            </w:sdt>
          </w:p>
        </w:tc>
        <w:tc>
          <w:tcPr>
            <w:tcW w:w="255" w:type="dxa"/>
            <w:tcBorders>
              <w:top w:val="dotted" w:sz="6" w:space="0" w:color="auto"/>
              <w:left w:val="nil"/>
              <w:bottom w:val="nil"/>
              <w:right w:val="nil"/>
            </w:tcBorders>
            <w:vAlign w:val="bottom"/>
          </w:tcPr>
          <w:p w14:paraId="1BBDB46C" w14:textId="77777777" w:rsidR="00A85BF2" w:rsidRPr="00084AB1" w:rsidRDefault="00A85BF2" w:rsidP="00A85BF2">
            <w:pPr>
              <w:rPr>
                <w14:ligatures w14:val="standardContextual"/>
                <w14:numForm w14:val="oldStyle"/>
                <w14:numSpacing w14:val="proportional"/>
              </w:rPr>
            </w:pPr>
          </w:p>
        </w:tc>
        <w:tc>
          <w:tcPr>
            <w:tcW w:w="5245" w:type="dxa"/>
            <w:tcBorders>
              <w:top w:val="dotted" w:sz="6" w:space="0" w:color="auto"/>
              <w:left w:val="nil"/>
              <w:bottom w:val="dotted" w:sz="12" w:space="0" w:color="auto"/>
              <w:right w:val="nil"/>
            </w:tcBorders>
            <w:vAlign w:val="bottom"/>
          </w:tcPr>
          <w:p w14:paraId="57BF5984" w14:textId="167E7D9D" w:rsidR="00A85BF2" w:rsidRPr="00084AB1" w:rsidRDefault="00A85BF2" w:rsidP="00A85BF2">
            <w:pPr>
              <w:rPr>
                <w14:ligatures w14:val="standardContextual"/>
                <w14:numForm w14:val="oldStyle"/>
                <w14:numSpacing w14:val="proportional"/>
              </w:rPr>
            </w:pPr>
          </w:p>
        </w:tc>
        <w:tc>
          <w:tcPr>
            <w:tcW w:w="274" w:type="dxa"/>
            <w:tcBorders>
              <w:top w:val="dotted" w:sz="6" w:space="0" w:color="auto"/>
              <w:left w:val="nil"/>
              <w:bottom w:val="nil"/>
              <w:right w:val="dotted" w:sz="6" w:space="0" w:color="auto"/>
            </w:tcBorders>
            <w:vAlign w:val="bottom"/>
          </w:tcPr>
          <w:p w14:paraId="1C718D3E" w14:textId="74544C58" w:rsidR="00A85BF2" w:rsidRPr="00084AB1" w:rsidRDefault="00A85BF2" w:rsidP="00A85BF2">
            <w:pPr>
              <w:rPr>
                <w14:ligatures w14:val="standardContextual"/>
                <w14:numForm w14:val="oldStyle"/>
                <w14:numSpacing w14:val="proportional"/>
              </w:rPr>
            </w:pPr>
          </w:p>
        </w:tc>
      </w:tr>
      <w:tr w:rsidR="00A85BF2" w:rsidRPr="00084AB1" w14:paraId="08438787" w14:textId="77777777" w:rsidTr="00A85BF2">
        <w:trPr>
          <w:trHeight w:val="126"/>
        </w:trPr>
        <w:tc>
          <w:tcPr>
            <w:tcW w:w="276" w:type="dxa"/>
            <w:tcBorders>
              <w:top w:val="nil"/>
              <w:left w:val="dotted" w:sz="6" w:space="0" w:color="auto"/>
              <w:bottom w:val="dotted" w:sz="6" w:space="0" w:color="auto"/>
              <w:right w:val="nil"/>
            </w:tcBorders>
          </w:tcPr>
          <w:p w14:paraId="36578A31" w14:textId="77777777" w:rsidR="00A85BF2" w:rsidRPr="00A85BF2" w:rsidRDefault="00A85BF2" w:rsidP="00C527FC">
            <w:pPr>
              <w:rPr>
                <w:sz w:val="16"/>
                <w14:ligatures w14:val="standardContextual"/>
                <w14:numForm w14:val="oldStyle"/>
                <w14:numSpacing w14:val="proportional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75D4747" w14:textId="5A9E2B4C" w:rsidR="00A85BF2" w:rsidRPr="00A85BF2" w:rsidRDefault="00A85BF2" w:rsidP="00C527FC">
            <w:pPr>
              <w:rPr>
                <w:sz w:val="16"/>
                <w14:ligatures w14:val="standardContextual"/>
                <w14:numForm w14:val="oldStyle"/>
                <w14:numSpacing w14:val="proportional"/>
              </w:rPr>
            </w:pPr>
            <w:r w:rsidRPr="00A85BF2">
              <w:rPr>
                <w:sz w:val="16"/>
                <w14:ligatures w14:val="standardContextual"/>
                <w14:numForm w14:val="oldStyle"/>
                <w14:numSpacing w14:val="proportional"/>
              </w:rPr>
              <w:t>Ort, Datum</w:t>
            </w:r>
          </w:p>
        </w:tc>
        <w:tc>
          <w:tcPr>
            <w:tcW w:w="25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0844197" w14:textId="77777777" w:rsidR="00A85BF2" w:rsidRPr="00A85BF2" w:rsidRDefault="00A85BF2" w:rsidP="00C527FC">
            <w:pPr>
              <w:rPr>
                <w:sz w:val="16"/>
                <w14:ligatures w14:val="standardContextual"/>
                <w14:numForm w14:val="oldStyle"/>
                <w14:numSpacing w14:val="proportional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CD50CAE" w14:textId="2C807E0D" w:rsidR="00A85BF2" w:rsidRPr="00A85BF2" w:rsidRDefault="00A85BF2" w:rsidP="00C527FC">
            <w:pPr>
              <w:rPr>
                <w:sz w:val="16"/>
                <w14:ligatures w14:val="standardContextual"/>
                <w14:numForm w14:val="oldStyle"/>
                <w14:numSpacing w14:val="proportional"/>
              </w:rPr>
            </w:pPr>
            <w:r w:rsidRPr="00A85BF2">
              <w:rPr>
                <w:sz w:val="16"/>
                <w14:ligatures w14:val="standardContextual"/>
                <w14:numForm w14:val="oldStyle"/>
                <w14:numSpacing w14:val="proportional"/>
              </w:rPr>
              <w:t>Unterschrift de</w:t>
            </w:r>
            <w:r w:rsidR="009F216A">
              <w:rPr>
                <w:sz w:val="16"/>
                <w14:ligatures w14:val="standardContextual"/>
                <w14:numForm w14:val="oldStyle"/>
                <w14:numSpacing w14:val="proportional"/>
              </w:rPr>
              <w:t>r zustimmenden Person(en) oder ihres (ihrer) Vertreter(s)</w:t>
            </w:r>
          </w:p>
        </w:tc>
        <w:tc>
          <w:tcPr>
            <w:tcW w:w="274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</w:tcPr>
          <w:p w14:paraId="6634879D" w14:textId="14A5C3DC" w:rsidR="00A85BF2" w:rsidRPr="00A85BF2" w:rsidRDefault="00A85BF2" w:rsidP="00C527FC">
            <w:pPr>
              <w:rPr>
                <w:sz w:val="16"/>
                <w14:ligatures w14:val="standardContextual"/>
                <w14:numForm w14:val="oldStyle"/>
                <w14:numSpacing w14:val="proportional"/>
              </w:rPr>
            </w:pPr>
          </w:p>
        </w:tc>
      </w:tr>
    </w:tbl>
    <w:p w14:paraId="11AB9674" w14:textId="4AC01D8A" w:rsidR="00976BD5" w:rsidRDefault="00976BD5" w:rsidP="009F216A">
      <w:pPr>
        <w:pStyle w:val="Listenabsatz"/>
        <w:spacing w:after="120" w:line="240" w:lineRule="auto"/>
        <w:ind w:left="0"/>
        <w:jc w:val="both"/>
        <w:rPr>
          <w:sz w:val="18"/>
          <w14:ligatures w14:val="standardContextual"/>
          <w14:numForm w14:val="oldStyle"/>
          <w14:numSpacing w14:val="proportional"/>
        </w:rPr>
      </w:pPr>
    </w:p>
    <w:p w14:paraId="6242C281" w14:textId="77777777" w:rsidR="00A73925" w:rsidRPr="00976BD5" w:rsidRDefault="00A73925" w:rsidP="00976BD5">
      <w:pPr>
        <w:spacing w:after="0" w:line="240" w:lineRule="auto"/>
        <w:jc w:val="both"/>
        <w:rPr>
          <w:sz w:val="16"/>
          <w14:ligatures w14:val="standardContextual"/>
          <w14:numForm w14:val="oldStyle"/>
          <w14:numSpacing w14:val="proportional"/>
        </w:rPr>
      </w:pPr>
    </w:p>
    <w:sectPr w:rsidR="00A73925" w:rsidRPr="00976BD5" w:rsidSect="006D6354">
      <w:footerReference w:type="default" r:id="rId9"/>
      <w:pgSz w:w="11906" w:h="16838"/>
      <w:pgMar w:top="1021" w:right="1134" w:bottom="1134" w:left="1134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E2CC3" w14:textId="77777777" w:rsidR="00143D84" w:rsidRDefault="00143D84" w:rsidP="00E10266">
      <w:pPr>
        <w:spacing w:after="0" w:line="240" w:lineRule="auto"/>
      </w:pPr>
      <w:r>
        <w:separator/>
      </w:r>
    </w:p>
  </w:endnote>
  <w:endnote w:type="continuationSeparator" w:id="0">
    <w:p w14:paraId="36FBDDEA" w14:textId="77777777" w:rsidR="00143D84" w:rsidRDefault="00143D84" w:rsidP="00E10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477F9" w14:textId="0F5A5F4A" w:rsidR="00E10266" w:rsidRPr="00E10266" w:rsidRDefault="00976BD5">
    <w:pPr>
      <w:pStyle w:val="Fuzeile"/>
      <w:rPr>
        <w:sz w:val="16"/>
      </w:rPr>
    </w:pPr>
    <w:r>
      <w:rPr>
        <w:sz w:val="16"/>
      </w:rPr>
      <w:t>Zustimmungserklärung Z</w:t>
    </w:r>
    <w:r w:rsidR="005025B1">
      <w:rPr>
        <w:sz w:val="16"/>
      </w:rPr>
      <w:t>1</w:t>
    </w:r>
    <w:r w:rsidR="00E10266" w:rsidRPr="00E10266">
      <w:rPr>
        <w:sz w:val="16"/>
      </w:rPr>
      <w:ptab w:relativeTo="margin" w:alignment="center" w:leader="none"/>
    </w:r>
    <w:r w:rsidR="00E10266">
      <w:rPr>
        <w:sz w:val="16"/>
      </w:rPr>
      <w:t xml:space="preserve">V2, </w:t>
    </w:r>
    <w:r w:rsidR="006D6354">
      <w:rPr>
        <w:sz w:val="16"/>
      </w:rPr>
      <w:t>01</w:t>
    </w:r>
    <w:r w:rsidR="00E10266">
      <w:rPr>
        <w:sz w:val="16"/>
      </w:rPr>
      <w:t>.20</w:t>
    </w:r>
    <w:r w:rsidR="006D6354">
      <w:rPr>
        <w:sz w:val="16"/>
      </w:rPr>
      <w:t>23</w:t>
    </w:r>
    <w:r w:rsidR="00E10266" w:rsidRPr="00E10266">
      <w:rPr>
        <w:sz w:val="16"/>
      </w:rPr>
      <w:ptab w:relativeTo="margin" w:alignment="right" w:leader="none"/>
    </w:r>
    <w:r w:rsidR="00E10266" w:rsidRPr="00E10266">
      <w:rPr>
        <w:sz w:val="16"/>
      </w:rPr>
      <w:t xml:space="preserve">Seite </w:t>
    </w:r>
    <w:r w:rsidR="00E10266" w:rsidRPr="00E10266">
      <w:rPr>
        <w:b/>
        <w:bCs/>
        <w:sz w:val="16"/>
      </w:rPr>
      <w:fldChar w:fldCharType="begin"/>
    </w:r>
    <w:r w:rsidR="00E10266" w:rsidRPr="00E10266">
      <w:rPr>
        <w:b/>
        <w:bCs/>
        <w:sz w:val="16"/>
      </w:rPr>
      <w:instrText>PAGE  \* Arabic  \* MERGEFORMAT</w:instrText>
    </w:r>
    <w:r w:rsidR="00E10266" w:rsidRPr="00E10266">
      <w:rPr>
        <w:b/>
        <w:bCs/>
        <w:sz w:val="16"/>
      </w:rPr>
      <w:fldChar w:fldCharType="separate"/>
    </w:r>
    <w:r w:rsidR="00E10266" w:rsidRPr="00E10266">
      <w:rPr>
        <w:b/>
        <w:bCs/>
        <w:sz w:val="16"/>
      </w:rPr>
      <w:t>1</w:t>
    </w:r>
    <w:r w:rsidR="00E10266" w:rsidRPr="00E10266">
      <w:rPr>
        <w:b/>
        <w:bCs/>
        <w:sz w:val="16"/>
      </w:rPr>
      <w:fldChar w:fldCharType="end"/>
    </w:r>
    <w:r w:rsidR="00E10266" w:rsidRPr="00E10266">
      <w:rPr>
        <w:sz w:val="16"/>
      </w:rPr>
      <w:t xml:space="preserve"> von </w:t>
    </w:r>
    <w:r w:rsidR="00E10266" w:rsidRPr="00E10266">
      <w:rPr>
        <w:b/>
        <w:bCs/>
        <w:sz w:val="16"/>
      </w:rPr>
      <w:fldChar w:fldCharType="begin"/>
    </w:r>
    <w:r w:rsidR="00E10266" w:rsidRPr="00E10266">
      <w:rPr>
        <w:b/>
        <w:bCs/>
        <w:sz w:val="16"/>
      </w:rPr>
      <w:instrText>NUMPAGES  \* Arabic  \* MERGEFORMAT</w:instrText>
    </w:r>
    <w:r w:rsidR="00E10266" w:rsidRPr="00E10266">
      <w:rPr>
        <w:b/>
        <w:bCs/>
        <w:sz w:val="16"/>
      </w:rPr>
      <w:fldChar w:fldCharType="separate"/>
    </w:r>
    <w:r w:rsidR="00E10266" w:rsidRPr="00E10266">
      <w:rPr>
        <w:b/>
        <w:bCs/>
        <w:sz w:val="16"/>
      </w:rPr>
      <w:t>2</w:t>
    </w:r>
    <w:r w:rsidR="00E10266" w:rsidRPr="00E10266">
      <w:rPr>
        <w:b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229F5" w14:textId="77777777" w:rsidR="00143D84" w:rsidRDefault="00143D84" w:rsidP="00E10266">
      <w:pPr>
        <w:spacing w:after="0" w:line="240" w:lineRule="auto"/>
      </w:pPr>
      <w:r>
        <w:separator/>
      </w:r>
    </w:p>
  </w:footnote>
  <w:footnote w:type="continuationSeparator" w:id="0">
    <w:p w14:paraId="0CD24457" w14:textId="77777777" w:rsidR="00143D84" w:rsidRDefault="00143D84" w:rsidP="00E102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F5B4B"/>
    <w:multiLevelType w:val="hybridMultilevel"/>
    <w:tmpl w:val="E050000C"/>
    <w:lvl w:ilvl="0" w:tplc="1D6277F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E0E64"/>
    <w:multiLevelType w:val="hybridMultilevel"/>
    <w:tmpl w:val="9C84ED8A"/>
    <w:lvl w:ilvl="0" w:tplc="351A7432">
      <w:start w:val="1"/>
      <w:numFmt w:val="bullet"/>
      <w:lvlText w:val="+"/>
      <w:lvlJc w:val="left"/>
      <w:pPr>
        <w:ind w:left="763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" w15:restartNumberingAfterBreak="0">
    <w:nsid w:val="303A5760"/>
    <w:multiLevelType w:val="hybridMultilevel"/>
    <w:tmpl w:val="431C0170"/>
    <w:lvl w:ilvl="0" w:tplc="36CE06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56CB4"/>
    <w:multiLevelType w:val="hybridMultilevel"/>
    <w:tmpl w:val="F5566B1C"/>
    <w:lvl w:ilvl="0" w:tplc="351A7432">
      <w:start w:val="1"/>
      <w:numFmt w:val="bullet"/>
      <w:lvlText w:val="+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7057F"/>
    <w:multiLevelType w:val="hybridMultilevel"/>
    <w:tmpl w:val="870A27A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F7E11"/>
    <w:multiLevelType w:val="hybridMultilevel"/>
    <w:tmpl w:val="C960F7D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F7571"/>
    <w:multiLevelType w:val="hybridMultilevel"/>
    <w:tmpl w:val="A22AB1F4"/>
    <w:lvl w:ilvl="0" w:tplc="351A7432">
      <w:start w:val="1"/>
      <w:numFmt w:val="bullet"/>
      <w:lvlText w:val="+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35AAA"/>
    <w:multiLevelType w:val="hybridMultilevel"/>
    <w:tmpl w:val="47D8ADE0"/>
    <w:lvl w:ilvl="0" w:tplc="07E6430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strike w:val="0"/>
        <w:color w:val="auto"/>
        <w:position w:val="0"/>
        <w:sz w:val="20"/>
        <w:szCs w:val="20"/>
        <w:u w:val="none"/>
      </w:r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E60879"/>
    <w:multiLevelType w:val="hybridMultilevel"/>
    <w:tmpl w:val="A798F42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105DDE"/>
    <w:multiLevelType w:val="hybridMultilevel"/>
    <w:tmpl w:val="B994FD88"/>
    <w:lvl w:ilvl="0" w:tplc="351A7432">
      <w:start w:val="1"/>
      <w:numFmt w:val="bullet"/>
      <w:lvlText w:val="+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9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ocumentProtection w:edit="forms" w:enforcement="1" w:cryptProviderType="rsaAES" w:cryptAlgorithmClass="hash" w:cryptAlgorithmType="typeAny" w:cryptAlgorithmSid="14" w:cryptSpinCount="100000" w:hash="nxW8Og/PyLrnzWilpb3PQ41SZsY/TMsCKDqVxgJrDvbXRM+veouMlgdnIKzHNZMw/cLSWQD911vKtcIywMX3Jg==" w:salt="eKArUJoUxDsO5IiNLB1zM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BB0"/>
    <w:rsid w:val="00084AB1"/>
    <w:rsid w:val="000E378B"/>
    <w:rsid w:val="0010476B"/>
    <w:rsid w:val="00143D84"/>
    <w:rsid w:val="00155BB0"/>
    <w:rsid w:val="001B16A1"/>
    <w:rsid w:val="001C6D38"/>
    <w:rsid w:val="001E3484"/>
    <w:rsid w:val="00282F86"/>
    <w:rsid w:val="002B6B0A"/>
    <w:rsid w:val="002E5E5E"/>
    <w:rsid w:val="0031071E"/>
    <w:rsid w:val="00347D5A"/>
    <w:rsid w:val="003B4BFF"/>
    <w:rsid w:val="003C1B04"/>
    <w:rsid w:val="00500739"/>
    <w:rsid w:val="005025B1"/>
    <w:rsid w:val="00527403"/>
    <w:rsid w:val="00657E26"/>
    <w:rsid w:val="00673884"/>
    <w:rsid w:val="00687A48"/>
    <w:rsid w:val="006D1A1B"/>
    <w:rsid w:val="006D6354"/>
    <w:rsid w:val="007352F2"/>
    <w:rsid w:val="00855412"/>
    <w:rsid w:val="0087539E"/>
    <w:rsid w:val="008C1572"/>
    <w:rsid w:val="009330A3"/>
    <w:rsid w:val="00976BD5"/>
    <w:rsid w:val="00982435"/>
    <w:rsid w:val="009D69CC"/>
    <w:rsid w:val="009F216A"/>
    <w:rsid w:val="00A73925"/>
    <w:rsid w:val="00A85BF2"/>
    <w:rsid w:val="00AC7CC2"/>
    <w:rsid w:val="00B312C8"/>
    <w:rsid w:val="00B50E16"/>
    <w:rsid w:val="00B867F3"/>
    <w:rsid w:val="00BF0B5B"/>
    <w:rsid w:val="00C527FC"/>
    <w:rsid w:val="00CD54BE"/>
    <w:rsid w:val="00CE0566"/>
    <w:rsid w:val="00D33377"/>
    <w:rsid w:val="00E10266"/>
    <w:rsid w:val="00E200F7"/>
    <w:rsid w:val="00EE6641"/>
    <w:rsid w:val="00F87EDF"/>
    <w:rsid w:val="00F906EA"/>
    <w:rsid w:val="00F95CBF"/>
    <w:rsid w:val="00F96A7D"/>
    <w:rsid w:val="00FC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53D95"/>
  <w15:chartTrackingRefBased/>
  <w15:docId w15:val="{AB71AFC0-4A0E-41C8-AB5A-DA4BA64D4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55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B4BF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10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10266"/>
  </w:style>
  <w:style w:type="paragraph" w:styleId="Fuzeile">
    <w:name w:val="footer"/>
    <w:basedOn w:val="Standard"/>
    <w:link w:val="FuzeileZchn"/>
    <w:uiPriority w:val="99"/>
    <w:unhideWhenUsed/>
    <w:rsid w:val="00E10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10266"/>
  </w:style>
  <w:style w:type="character" w:styleId="Hyperlink">
    <w:name w:val="Hyperlink"/>
    <w:basedOn w:val="Absatz-Standardschriftart"/>
    <w:uiPriority w:val="99"/>
    <w:unhideWhenUsed/>
    <w:rsid w:val="007352F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352F2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A85BF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3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39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6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7383">
          <w:marLeft w:val="-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3173">
              <w:marLeft w:val="0"/>
              <w:marRight w:val="0"/>
              <w:marTop w:val="3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6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72532">
              <w:marLeft w:val="0"/>
              <w:marRight w:val="0"/>
              <w:marTop w:val="3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89536">
              <w:marLeft w:val="-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25338">
                  <w:marLeft w:val="0"/>
                  <w:marRight w:val="0"/>
                  <w:marTop w:val="3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97948">
                  <w:marLeft w:val="0"/>
                  <w:marRight w:val="0"/>
                  <w:marTop w:val="3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314130">
              <w:marLeft w:val="-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933715">
                  <w:marLeft w:val="0"/>
                  <w:marRight w:val="0"/>
                  <w:marTop w:val="3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0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61836">
                  <w:marLeft w:val="0"/>
                  <w:marRight w:val="0"/>
                  <w:marTop w:val="3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104448">
              <w:marLeft w:val="0"/>
              <w:marRight w:val="0"/>
              <w:marTop w:val="6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37593">
          <w:marLeft w:val="-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033">
              <w:marLeft w:val="0"/>
              <w:marRight w:val="0"/>
              <w:marTop w:val="3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9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2097">
              <w:marLeft w:val="0"/>
              <w:marRight w:val="0"/>
              <w:marTop w:val="3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066632">
          <w:marLeft w:val="-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46869">
              <w:marLeft w:val="0"/>
              <w:marRight w:val="0"/>
              <w:marTop w:val="3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6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81376">
              <w:marLeft w:val="0"/>
              <w:marRight w:val="0"/>
              <w:marTop w:val="3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93185">
          <w:marLeft w:val="-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89412">
              <w:marLeft w:val="0"/>
              <w:marRight w:val="0"/>
              <w:marTop w:val="3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0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7106">
              <w:marLeft w:val="0"/>
              <w:marRight w:val="0"/>
              <w:marTop w:val="3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971806">
          <w:marLeft w:val="-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8753">
              <w:marLeft w:val="0"/>
              <w:marRight w:val="0"/>
              <w:marTop w:val="3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8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40037">
              <w:marLeft w:val="0"/>
              <w:marRight w:val="0"/>
              <w:marTop w:val="3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118005">
          <w:marLeft w:val="-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5738">
              <w:marLeft w:val="0"/>
              <w:marRight w:val="0"/>
              <w:marTop w:val="3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5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64310">
              <w:marLeft w:val="0"/>
              <w:marRight w:val="0"/>
              <w:marTop w:val="3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377664">
          <w:marLeft w:val="-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06770">
              <w:marLeft w:val="0"/>
              <w:marRight w:val="0"/>
              <w:marTop w:val="3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45540">
              <w:marLeft w:val="0"/>
              <w:marRight w:val="0"/>
              <w:marTop w:val="3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0DD1B2-7A82-4CC2-9BD3-A71F7B4EED12}"/>
      </w:docPartPr>
      <w:docPartBody>
        <w:p w:rsidR="00A96372" w:rsidRDefault="00911236">
          <w:r w:rsidRPr="006C00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4ACB963DF654844AFF57124098E49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21D170-C933-4556-B309-61E7C88017B2}"/>
      </w:docPartPr>
      <w:docPartBody>
        <w:p w:rsidR="004F77E3" w:rsidRDefault="00A96372" w:rsidP="00A96372">
          <w:pPr>
            <w:pStyle w:val="44ACB963DF654844AFF57124098E49C8"/>
          </w:pPr>
          <w:r w:rsidRPr="006C00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72D6F492F6343D4B8E2739000039D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C4D77F-7F7D-4C79-875A-0DAEEE44DB1F}"/>
      </w:docPartPr>
      <w:docPartBody>
        <w:p w:rsidR="004F77E3" w:rsidRDefault="00A96372" w:rsidP="00A96372">
          <w:pPr>
            <w:pStyle w:val="772D6F492F6343D4B8E2739000039D0C"/>
          </w:pPr>
          <w:r w:rsidRPr="006C00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B1140937F8C4400A25044C8AD482A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0A0367-A512-4B9E-A3FA-89AE7828E88F}"/>
      </w:docPartPr>
      <w:docPartBody>
        <w:p w:rsidR="004F77E3" w:rsidRDefault="00A96372" w:rsidP="00A96372">
          <w:pPr>
            <w:pStyle w:val="DB1140937F8C4400A25044C8AD482A92"/>
          </w:pPr>
          <w:r w:rsidRPr="006C00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F783238012C4F3F8E18D280FEB8A7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626C2A-89D4-4A4A-A9D9-07E739104DA2}"/>
      </w:docPartPr>
      <w:docPartBody>
        <w:p w:rsidR="004F77E3" w:rsidRDefault="00A96372" w:rsidP="00A96372">
          <w:pPr>
            <w:pStyle w:val="3F783238012C4F3F8E18D280FEB8A786"/>
          </w:pPr>
          <w:r w:rsidRPr="006C00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663E36250B24A6399EE4E5BD69591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254B52-E861-4273-9A26-E35F90D97B30}"/>
      </w:docPartPr>
      <w:docPartBody>
        <w:p w:rsidR="004F77E3" w:rsidRDefault="00A96372" w:rsidP="00A96372">
          <w:pPr>
            <w:pStyle w:val="A663E36250B24A6399EE4E5BD69591C1"/>
          </w:pPr>
          <w:r w:rsidRPr="006C00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606A2047D6B45B4A4DFA050E34F4E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14F8B1-9500-4A9E-B32B-7A176C0CE965}"/>
      </w:docPartPr>
      <w:docPartBody>
        <w:p w:rsidR="004F77E3" w:rsidRDefault="00A96372" w:rsidP="00A96372">
          <w:pPr>
            <w:pStyle w:val="9606A2047D6B45B4A4DFA050E34F4E95"/>
          </w:pPr>
          <w:r w:rsidRPr="006C00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13BD39A1027473AAEF6BB347FC2DB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C78665-DBEB-4B50-88B4-83455AF21AC7}"/>
      </w:docPartPr>
      <w:docPartBody>
        <w:p w:rsidR="004F77E3" w:rsidRDefault="00A96372" w:rsidP="00A96372">
          <w:pPr>
            <w:pStyle w:val="113BD39A1027473AAEF6BB347FC2DB29"/>
          </w:pPr>
          <w:r w:rsidRPr="006C00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5DC402AB8CB4348AC86B43B02A0C7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5EEC1C-2538-48C6-93BC-C92358FD017D}"/>
      </w:docPartPr>
      <w:docPartBody>
        <w:p w:rsidR="004F77E3" w:rsidRDefault="00A96372" w:rsidP="00A96372">
          <w:pPr>
            <w:pStyle w:val="C5DC402AB8CB4348AC86B43B02A0C722"/>
          </w:pPr>
          <w:r w:rsidRPr="006C00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C158680551541A5A2DA15E4A99772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1EB36E-D3FD-4F25-A4A1-C39BE90A177C}"/>
      </w:docPartPr>
      <w:docPartBody>
        <w:p w:rsidR="00581337" w:rsidRDefault="004F77E3" w:rsidP="004F77E3">
          <w:pPr>
            <w:pStyle w:val="4C158680551541A5A2DA15E4A99772D0"/>
          </w:pPr>
          <w:r w:rsidRPr="006C00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F6186D-A32B-468F-9F8F-D1816BB725B4}"/>
      </w:docPartPr>
      <w:docPartBody>
        <w:p w:rsidR="0097071B" w:rsidRDefault="00145C83">
          <w:r w:rsidRPr="00276C18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236"/>
    <w:rsid w:val="001377CE"/>
    <w:rsid w:val="00145C83"/>
    <w:rsid w:val="00320444"/>
    <w:rsid w:val="004F77E3"/>
    <w:rsid w:val="00581337"/>
    <w:rsid w:val="005862B8"/>
    <w:rsid w:val="007C18CD"/>
    <w:rsid w:val="00911236"/>
    <w:rsid w:val="0091372F"/>
    <w:rsid w:val="0097071B"/>
    <w:rsid w:val="00A96372"/>
    <w:rsid w:val="00DB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45C83"/>
    <w:rPr>
      <w:color w:val="808080"/>
    </w:rPr>
  </w:style>
  <w:style w:type="paragraph" w:customStyle="1" w:styleId="44ACB963DF654844AFF57124098E49C8">
    <w:name w:val="44ACB963DF654844AFF57124098E49C8"/>
    <w:rsid w:val="00A96372"/>
  </w:style>
  <w:style w:type="paragraph" w:customStyle="1" w:styleId="772D6F492F6343D4B8E2739000039D0C">
    <w:name w:val="772D6F492F6343D4B8E2739000039D0C"/>
    <w:rsid w:val="00A96372"/>
  </w:style>
  <w:style w:type="paragraph" w:customStyle="1" w:styleId="DB1140937F8C4400A25044C8AD482A92">
    <w:name w:val="DB1140937F8C4400A25044C8AD482A92"/>
    <w:rsid w:val="00A96372"/>
  </w:style>
  <w:style w:type="paragraph" w:customStyle="1" w:styleId="3F783238012C4F3F8E18D280FEB8A786">
    <w:name w:val="3F783238012C4F3F8E18D280FEB8A786"/>
    <w:rsid w:val="00A96372"/>
  </w:style>
  <w:style w:type="paragraph" w:customStyle="1" w:styleId="F368F5F9B35B43E6B60868ABBCB64E99">
    <w:name w:val="F368F5F9B35B43E6B60868ABBCB64E99"/>
    <w:rsid w:val="00A96372"/>
  </w:style>
  <w:style w:type="paragraph" w:customStyle="1" w:styleId="716473D983BE4663A679F3CFE5C66C54">
    <w:name w:val="716473D983BE4663A679F3CFE5C66C54"/>
    <w:rsid w:val="00A96372"/>
  </w:style>
  <w:style w:type="paragraph" w:customStyle="1" w:styleId="24D0D5473E8C420FBFB676F818DA66E3">
    <w:name w:val="24D0D5473E8C420FBFB676F818DA66E3"/>
    <w:rsid w:val="00A96372"/>
  </w:style>
  <w:style w:type="paragraph" w:customStyle="1" w:styleId="15FF20106E4F47A18BAB447F57966C4C">
    <w:name w:val="15FF20106E4F47A18BAB447F57966C4C"/>
    <w:rsid w:val="00A96372"/>
  </w:style>
  <w:style w:type="paragraph" w:customStyle="1" w:styleId="9D6E64A656DB4E4D8DF04F77B7C2BCFA">
    <w:name w:val="9D6E64A656DB4E4D8DF04F77B7C2BCFA"/>
    <w:rsid w:val="00A96372"/>
  </w:style>
  <w:style w:type="paragraph" w:customStyle="1" w:styleId="FEAC9034AF4A48ADA479445BF6CBF29B">
    <w:name w:val="FEAC9034AF4A48ADA479445BF6CBF29B"/>
    <w:rsid w:val="00A96372"/>
  </w:style>
  <w:style w:type="paragraph" w:customStyle="1" w:styleId="5844EF7C1DD74A13B1C2B16843470B6F">
    <w:name w:val="5844EF7C1DD74A13B1C2B16843470B6F"/>
    <w:rsid w:val="00A96372"/>
  </w:style>
  <w:style w:type="paragraph" w:customStyle="1" w:styleId="15AF37CC64F24035A0055A87C0B7F8A0">
    <w:name w:val="15AF37CC64F24035A0055A87C0B7F8A0"/>
    <w:rsid w:val="00A96372"/>
  </w:style>
  <w:style w:type="paragraph" w:customStyle="1" w:styleId="E9FC458472FF481F860882E5F68DFFAB">
    <w:name w:val="E9FC458472FF481F860882E5F68DFFAB"/>
    <w:rsid w:val="00A96372"/>
  </w:style>
  <w:style w:type="paragraph" w:customStyle="1" w:styleId="AF2CFE01A19A480A9446C313FB755797">
    <w:name w:val="AF2CFE01A19A480A9446C313FB755797"/>
    <w:rsid w:val="00A96372"/>
  </w:style>
  <w:style w:type="paragraph" w:customStyle="1" w:styleId="92500AF83386407A88A5BF76D07B1763">
    <w:name w:val="92500AF83386407A88A5BF76D07B1763"/>
    <w:rsid w:val="00A96372"/>
  </w:style>
  <w:style w:type="paragraph" w:customStyle="1" w:styleId="1AEBFA83CD884143A58F4C861D775CE0">
    <w:name w:val="1AEBFA83CD884143A58F4C861D775CE0"/>
    <w:rsid w:val="00A96372"/>
  </w:style>
  <w:style w:type="paragraph" w:customStyle="1" w:styleId="4BA15B030E26423391618A7365DBD9FB">
    <w:name w:val="4BA15B030E26423391618A7365DBD9FB"/>
    <w:rsid w:val="00A96372"/>
  </w:style>
  <w:style w:type="paragraph" w:customStyle="1" w:styleId="703DAC2211A34B40AC3D1B768C1C7965">
    <w:name w:val="703DAC2211A34B40AC3D1B768C1C7965"/>
    <w:rsid w:val="00A96372"/>
  </w:style>
  <w:style w:type="paragraph" w:customStyle="1" w:styleId="460133CFFE7D4CF5B0AC87F998AE5072">
    <w:name w:val="460133CFFE7D4CF5B0AC87F998AE5072"/>
    <w:rsid w:val="00A96372"/>
  </w:style>
  <w:style w:type="paragraph" w:customStyle="1" w:styleId="F189873E8A164911A063843798324A30">
    <w:name w:val="F189873E8A164911A063843798324A30"/>
    <w:rsid w:val="00A96372"/>
  </w:style>
  <w:style w:type="paragraph" w:customStyle="1" w:styleId="134A6A41C974459C999CC6BED1F5E889">
    <w:name w:val="134A6A41C974459C999CC6BED1F5E889"/>
    <w:rsid w:val="00A96372"/>
  </w:style>
  <w:style w:type="paragraph" w:customStyle="1" w:styleId="176AA15E121E460DB260604DF59D8444">
    <w:name w:val="176AA15E121E460DB260604DF59D8444"/>
    <w:rsid w:val="00A96372"/>
  </w:style>
  <w:style w:type="paragraph" w:customStyle="1" w:styleId="A663E36250B24A6399EE4E5BD69591C1">
    <w:name w:val="A663E36250B24A6399EE4E5BD69591C1"/>
    <w:rsid w:val="00A96372"/>
  </w:style>
  <w:style w:type="paragraph" w:customStyle="1" w:styleId="9606A2047D6B45B4A4DFA050E34F4E95">
    <w:name w:val="9606A2047D6B45B4A4DFA050E34F4E95"/>
    <w:rsid w:val="00A96372"/>
  </w:style>
  <w:style w:type="paragraph" w:customStyle="1" w:styleId="113BD39A1027473AAEF6BB347FC2DB29">
    <w:name w:val="113BD39A1027473AAEF6BB347FC2DB29"/>
    <w:rsid w:val="00A96372"/>
  </w:style>
  <w:style w:type="paragraph" w:customStyle="1" w:styleId="C5DC402AB8CB4348AC86B43B02A0C722">
    <w:name w:val="C5DC402AB8CB4348AC86B43B02A0C722"/>
    <w:rsid w:val="00A96372"/>
  </w:style>
  <w:style w:type="paragraph" w:customStyle="1" w:styleId="93ADF4380CD749268411A3174215805C">
    <w:name w:val="93ADF4380CD749268411A3174215805C"/>
    <w:rsid w:val="004F77E3"/>
  </w:style>
  <w:style w:type="paragraph" w:customStyle="1" w:styleId="4C158680551541A5A2DA15E4A99772D0">
    <w:name w:val="4C158680551541A5A2DA15E4A99772D0"/>
    <w:rsid w:val="004F77E3"/>
  </w:style>
  <w:style w:type="paragraph" w:customStyle="1" w:styleId="A80D5EB0807849BCACB93C9157F371C9">
    <w:name w:val="A80D5EB0807849BCACB93C9157F371C9"/>
    <w:rsid w:val="004F77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Lerch / Marktgemeinde Neukirchen</dc:creator>
  <cp:keywords/>
  <dc:description/>
  <cp:lastModifiedBy>Marco Lerch / Marktgemeinde Neukirchen</cp:lastModifiedBy>
  <cp:revision>20</cp:revision>
  <cp:lastPrinted>2023-04-18T15:41:00Z</cp:lastPrinted>
  <dcterms:created xsi:type="dcterms:W3CDTF">2021-11-22T13:27:00Z</dcterms:created>
  <dcterms:modified xsi:type="dcterms:W3CDTF">2023-07-05T11:17:00Z</dcterms:modified>
</cp:coreProperties>
</file>